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2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9"/>
      </w:tblGrid>
      <w:tr w:rsidR="00330672" w:rsidRPr="00570E49" w:rsidTr="00AB68FF">
        <w:tc>
          <w:tcPr>
            <w:tcW w:w="9929" w:type="dxa"/>
          </w:tcPr>
          <w:p w:rsidR="00330672" w:rsidRDefault="00D63BDA" w:rsidP="003361F6">
            <w:pPr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Nama              </w:t>
            </w:r>
            <w:r w:rsidR="00F5299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570E4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:</w:t>
            </w:r>
          </w:p>
          <w:p w:rsidR="00F52994" w:rsidRPr="00570E49" w:rsidRDefault="00F52994" w:rsidP="003361F6">
            <w:pPr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Kelas                 :</w:t>
            </w:r>
          </w:p>
          <w:p w:rsidR="00D63BDA" w:rsidRPr="00570E49" w:rsidRDefault="00D63BDA" w:rsidP="003361F6">
            <w:pPr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Mata Pelajaran </w:t>
            </w:r>
            <w:r w:rsidR="00F5299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570E4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  <w:p w:rsidR="00D63BDA" w:rsidRPr="00570E49" w:rsidRDefault="00D63BDA" w:rsidP="003361F6">
            <w:pPr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Tangga</w:t>
            </w:r>
            <w:r w:rsidR="00F5299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</w:t>
            </w:r>
            <w:r w:rsidRPr="00570E4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           :</w:t>
            </w:r>
          </w:p>
          <w:p w:rsidR="00D63BDA" w:rsidRPr="00570E49" w:rsidRDefault="00D63BDA" w:rsidP="003361F6">
            <w:pPr>
              <w:ind w:left="-108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</w:pPr>
          </w:p>
          <w:p w:rsidR="00330672" w:rsidRPr="00570E49" w:rsidRDefault="00330672" w:rsidP="003361F6">
            <w:pPr>
              <w:pStyle w:val="ListParagraph"/>
              <w:numPr>
                <w:ilvl w:val="0"/>
                <w:numId w:val="2"/>
              </w:numPr>
              <w:ind w:left="457" w:hanging="457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70E49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pilihlah jawaban dibawah ini yang menjelaskan pengertian fluida statis...</w:t>
            </w:r>
          </w:p>
          <w:p w:rsidR="00330672" w:rsidRPr="00570E49" w:rsidRDefault="00330672" w:rsidP="003361F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Salah satu zat yang dapat mengalir</w:t>
            </w:r>
          </w:p>
          <w:p w:rsidR="00330672" w:rsidRPr="00570E49" w:rsidRDefault="00330672" w:rsidP="003361F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Salah satu zat yang dapat mengalir dan tidak tetap</w:t>
            </w:r>
          </w:p>
          <w:p w:rsidR="00330672" w:rsidRPr="00570E49" w:rsidRDefault="00330672" w:rsidP="003361F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Salah satu zat yang dapat mengalir yang tepat</w:t>
            </w:r>
          </w:p>
          <w:p w:rsidR="00330672" w:rsidRPr="00570E49" w:rsidRDefault="00330672" w:rsidP="003361F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Salah satu zat yang dapat tepat</w:t>
            </w:r>
          </w:p>
          <w:p w:rsidR="00330672" w:rsidRPr="00570E49" w:rsidRDefault="00330672" w:rsidP="003361F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Salah satu zat yang tidak dapat tepat</w:t>
            </w:r>
          </w:p>
        </w:tc>
      </w:tr>
      <w:tr w:rsidR="00330672" w:rsidRPr="00570E49" w:rsidTr="00AB68FF">
        <w:tc>
          <w:tcPr>
            <w:tcW w:w="9929" w:type="dxa"/>
            <w:vAlign w:val="center"/>
          </w:tcPr>
          <w:p w:rsidR="00330672" w:rsidRPr="00570E49" w:rsidRDefault="00330672" w:rsidP="003361F6">
            <w:pPr>
              <w:pStyle w:val="ListParagraph"/>
              <w:numPr>
                <w:ilvl w:val="0"/>
                <w:numId w:val="2"/>
              </w:numPr>
              <w:ind w:left="461" w:hanging="461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Dibawah ini manakah yang benar dari pengertian hukum archimedes</w:t>
            </w:r>
          </w:p>
          <w:p w:rsidR="00330672" w:rsidRPr="00570E49" w:rsidRDefault="00330672" w:rsidP="003361F6">
            <w:pPr>
              <w:pStyle w:val="ListParagraph"/>
              <w:numPr>
                <w:ilvl w:val="0"/>
                <w:numId w:val="28"/>
              </w:numPr>
              <w:ind w:left="745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Apabila suatu benda dicelupkan sebagian atau seluruhnya maka benda akan menerima dorongan ke atas </w:t>
            </w:r>
          </w:p>
          <w:p w:rsidR="00330672" w:rsidRPr="00570E49" w:rsidRDefault="00330672" w:rsidP="003361F6">
            <w:pPr>
              <w:pStyle w:val="ListParagraph"/>
              <w:numPr>
                <w:ilvl w:val="0"/>
                <w:numId w:val="28"/>
              </w:numPr>
              <w:ind w:left="745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Apabila suatu benda dicelupkan seluruhnya maka benda akan menerima dorongan ke atas </w:t>
            </w:r>
          </w:p>
          <w:p w:rsidR="00330672" w:rsidRPr="00570E49" w:rsidRDefault="00330672" w:rsidP="003361F6">
            <w:pPr>
              <w:pStyle w:val="ListParagraph"/>
              <w:numPr>
                <w:ilvl w:val="0"/>
                <w:numId w:val="28"/>
              </w:numPr>
              <w:ind w:left="745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Apabila suatu benda dicelupkan sebagian maka benda akan menerima dorongan ke atas </w:t>
            </w:r>
          </w:p>
          <w:p w:rsidR="00330672" w:rsidRPr="00570E49" w:rsidRDefault="00330672" w:rsidP="003361F6">
            <w:pPr>
              <w:pStyle w:val="ListParagraph"/>
              <w:numPr>
                <w:ilvl w:val="0"/>
                <w:numId w:val="28"/>
              </w:numPr>
              <w:ind w:left="745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Apabila benda tidak dicelupkan samasekali</w:t>
            </w:r>
          </w:p>
          <w:p w:rsidR="00330672" w:rsidRPr="00570E49" w:rsidRDefault="00330672" w:rsidP="003361F6">
            <w:pPr>
              <w:pStyle w:val="ListParagraph"/>
              <w:numPr>
                <w:ilvl w:val="0"/>
                <w:numId w:val="28"/>
              </w:numPr>
              <w:ind w:left="745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Apabila benda hanya di celupkan sebagian</w:t>
            </w:r>
          </w:p>
        </w:tc>
      </w:tr>
      <w:tr w:rsidR="007C1092" w:rsidRPr="00570E49" w:rsidTr="00AB68FF">
        <w:tc>
          <w:tcPr>
            <w:tcW w:w="9929" w:type="dxa"/>
            <w:vAlign w:val="center"/>
          </w:tcPr>
          <w:p w:rsidR="007C1092" w:rsidRPr="00570E49" w:rsidRDefault="007C1092" w:rsidP="003361F6">
            <w:pPr>
              <w:pStyle w:val="ListParagraph"/>
              <w:numPr>
                <w:ilvl w:val="0"/>
                <w:numId w:val="2"/>
              </w:numPr>
              <w:ind w:left="472" w:hanging="557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Sebuah batu memiliki berat 30 N jika ditimbang di udara. jika batu tersebut di timbang di dlam air beratnya =21 N jika massa jenis air 1 g/cm3 gaya ke atas yang di terima adalah...</w:t>
            </w:r>
          </w:p>
          <w:p w:rsidR="007C1092" w:rsidRPr="00570E49" w:rsidRDefault="007C1092" w:rsidP="003361F6">
            <w:pPr>
              <w:pStyle w:val="ListParagraph"/>
              <w:numPr>
                <w:ilvl w:val="1"/>
                <w:numId w:val="2"/>
              </w:numPr>
              <w:ind w:left="1028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51 N</w:t>
            </w:r>
          </w:p>
          <w:p w:rsidR="007C1092" w:rsidRPr="00570E49" w:rsidRDefault="007C1092" w:rsidP="003361F6">
            <w:pPr>
              <w:pStyle w:val="ListParagraph"/>
              <w:numPr>
                <w:ilvl w:val="1"/>
                <w:numId w:val="2"/>
              </w:numPr>
              <w:ind w:left="1028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42 N</w:t>
            </w:r>
          </w:p>
          <w:p w:rsidR="007C1092" w:rsidRPr="00570E49" w:rsidRDefault="007C1092" w:rsidP="003361F6">
            <w:pPr>
              <w:pStyle w:val="ListParagraph"/>
              <w:numPr>
                <w:ilvl w:val="1"/>
                <w:numId w:val="2"/>
              </w:numPr>
              <w:ind w:left="1028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35 N</w:t>
            </w:r>
          </w:p>
          <w:p w:rsidR="007C1092" w:rsidRPr="00570E49" w:rsidRDefault="007C1092" w:rsidP="003361F6">
            <w:pPr>
              <w:pStyle w:val="ListParagraph"/>
              <w:numPr>
                <w:ilvl w:val="1"/>
                <w:numId w:val="2"/>
              </w:numPr>
              <w:ind w:left="1028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15 N</w:t>
            </w:r>
          </w:p>
          <w:p w:rsidR="007C1092" w:rsidRPr="00570E49" w:rsidRDefault="007C1092" w:rsidP="003361F6">
            <w:pPr>
              <w:pStyle w:val="ListParagraph"/>
              <w:numPr>
                <w:ilvl w:val="1"/>
                <w:numId w:val="2"/>
              </w:numPr>
              <w:ind w:left="1028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 N</w:t>
            </w:r>
          </w:p>
        </w:tc>
      </w:tr>
      <w:tr w:rsidR="00330672" w:rsidRPr="00570E49" w:rsidTr="00AB68FF">
        <w:tc>
          <w:tcPr>
            <w:tcW w:w="9929" w:type="dxa"/>
            <w:vAlign w:val="center"/>
          </w:tcPr>
          <w:p w:rsidR="00330672" w:rsidRPr="00570E49" w:rsidRDefault="00330672" w:rsidP="003361F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benda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terapung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zat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cair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2/3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benda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tercelup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bila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massa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benda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proofErr w:type="gram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proofErr w:type="gram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gram/cm</w:t>
            </w:r>
            <w:r w:rsidRPr="00570E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570E4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massa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zat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cair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330672" w:rsidRPr="00570E49" w:rsidRDefault="00330672" w:rsidP="003361F6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1200 kg/cm</w:t>
            </w:r>
            <w:r w:rsidRPr="00570E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330672" w:rsidRPr="00570E49" w:rsidRDefault="00330672" w:rsidP="003361F6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1000 kg/cm</w:t>
            </w:r>
            <w:r w:rsidRPr="00570E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330672" w:rsidRPr="00570E49" w:rsidRDefault="00330672" w:rsidP="003361F6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1500 kg/cm</w:t>
            </w:r>
            <w:r w:rsidRPr="00570E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330672" w:rsidRPr="00570E49" w:rsidRDefault="00330672" w:rsidP="003361F6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900 kg/cm</w:t>
            </w:r>
            <w:r w:rsidRPr="00570E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330672" w:rsidRPr="00570E49" w:rsidRDefault="00330672" w:rsidP="003361F6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id-ID"/>
              </w:rPr>
              <w:t xml:space="preserve"> </w:t>
            </w:r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800 kg/cm</w:t>
            </w:r>
            <w:r w:rsidRPr="00570E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30672" w:rsidRPr="00570E49" w:rsidTr="00AB68FF">
        <w:tc>
          <w:tcPr>
            <w:tcW w:w="9929" w:type="dxa"/>
            <w:vAlign w:val="center"/>
          </w:tcPr>
          <w:p w:rsidR="00330672" w:rsidRPr="00570E49" w:rsidRDefault="00330672" w:rsidP="003361F6">
            <w:pPr>
              <w:pStyle w:val="ListParagraph"/>
              <w:numPr>
                <w:ilvl w:val="0"/>
                <w:numId w:val="2"/>
              </w:numPr>
              <w:ind w:left="203" w:hanging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Jarum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terapung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permukaan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air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330672" w:rsidRPr="00570E49" w:rsidRDefault="00330672" w:rsidP="003361F6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Massa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jarum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kecil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air</w:t>
            </w:r>
          </w:p>
          <w:p w:rsidR="00330672" w:rsidRPr="00570E49" w:rsidRDefault="00330672" w:rsidP="003361F6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gaya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apung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Archimedes </w:t>
            </w:r>
          </w:p>
          <w:p w:rsidR="00330672" w:rsidRPr="00570E49" w:rsidRDefault="00330672" w:rsidP="003361F6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Berat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jarum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berat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air</w:t>
            </w:r>
          </w:p>
          <w:p w:rsidR="00330672" w:rsidRPr="00570E49" w:rsidRDefault="00330672" w:rsidP="003361F6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Tegangan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permukaan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air</w:t>
            </w:r>
          </w:p>
          <w:p w:rsidR="00330672" w:rsidRPr="00570E49" w:rsidRDefault="00330672" w:rsidP="003361F6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Massa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jarum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E4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besar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air</w:t>
            </w:r>
          </w:p>
        </w:tc>
      </w:tr>
      <w:tr w:rsidR="00330672" w:rsidRPr="00570E49" w:rsidTr="00AB68FF">
        <w:tc>
          <w:tcPr>
            <w:tcW w:w="9929" w:type="dxa"/>
            <w:vAlign w:val="center"/>
          </w:tcPr>
          <w:p w:rsidR="00330672" w:rsidRPr="00570E49" w:rsidRDefault="00330672" w:rsidP="003361F6">
            <w:pPr>
              <w:pStyle w:val="ListParagraph"/>
              <w:numPr>
                <w:ilvl w:val="0"/>
                <w:numId w:val="2"/>
              </w:numPr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balon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diameter 10 m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berisi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udara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panas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kerapatan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udara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balon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75%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kerapatan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udara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kerapatan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udara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1,3 kg/m</w:t>
            </w:r>
            <w:r w:rsidRPr="00570E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massa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total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maksimum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penampung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beban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diangkut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balon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(g=10m/s</w:t>
            </w:r>
            <w:r w:rsidRPr="00570E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30672" w:rsidRPr="00570E49" w:rsidRDefault="00330672" w:rsidP="003361F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30672" w:rsidRPr="00570E49" w:rsidRDefault="00330672" w:rsidP="003361F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1,3 kg</w:t>
            </w:r>
          </w:p>
          <w:p w:rsidR="00330672" w:rsidRPr="00570E49" w:rsidRDefault="00330672" w:rsidP="003361F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0E4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  <w:p w:rsidR="00330672" w:rsidRPr="00570E49" w:rsidRDefault="00330672" w:rsidP="003361F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510 kg</w:t>
            </w:r>
          </w:p>
          <w:p w:rsidR="00330672" w:rsidRPr="00570E49" w:rsidRDefault="00330672" w:rsidP="003361F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600 kg</w:t>
            </w:r>
          </w:p>
        </w:tc>
      </w:tr>
      <w:tr w:rsidR="00330672" w:rsidRPr="00570E49" w:rsidTr="00AB68FF">
        <w:tc>
          <w:tcPr>
            <w:tcW w:w="9929" w:type="dxa"/>
            <w:vAlign w:val="center"/>
          </w:tcPr>
          <w:p w:rsidR="00330672" w:rsidRPr="002C401F" w:rsidRDefault="00330672" w:rsidP="003361F6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672" w:rsidRPr="00570E49" w:rsidTr="00AB68FF">
        <w:tc>
          <w:tcPr>
            <w:tcW w:w="9929" w:type="dxa"/>
            <w:vAlign w:val="center"/>
          </w:tcPr>
          <w:p w:rsidR="00330672" w:rsidRPr="00570E49" w:rsidRDefault="00330672" w:rsidP="003361F6">
            <w:pPr>
              <w:pStyle w:val="ListParagraph"/>
              <w:numPr>
                <w:ilvl w:val="0"/>
                <w:numId w:val="2"/>
              </w:numPr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Sepotong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mata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uang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logam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dicelupkan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fluida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pa 0,8 kg/m</w:t>
            </w:r>
            <w:r w:rsidRPr="00570E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gaya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sebenar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FA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celupkan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fluida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B PB = 0,7 gram /cm</w:t>
            </w:r>
            <w:r w:rsidRPr="00570E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gaya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arcimedes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sebesar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sebesar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FB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perbandingan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kedua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gaya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FA/FB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bernilai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330672" w:rsidRPr="00570E49" w:rsidRDefault="00330672" w:rsidP="003361F6">
            <w:pPr>
              <w:pStyle w:val="ListParagraph"/>
              <w:ind w:left="5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672" w:rsidRPr="00570E49" w:rsidRDefault="00453DEC" w:rsidP="003361F6">
            <w:pPr>
              <w:pStyle w:val="ListParagraph"/>
              <w:numPr>
                <w:ilvl w:val="0"/>
                <w:numId w:val="12"/>
              </w:numPr>
              <w:ind w:left="1032" w:hanging="4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14</m:t>
                  </m:r>
                </m:den>
              </m:f>
            </m:oMath>
          </w:p>
          <w:p w:rsidR="00330672" w:rsidRPr="00570E49" w:rsidRDefault="00330672" w:rsidP="003361F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den>
              </m:f>
            </m:oMath>
          </w:p>
          <w:p w:rsidR="00330672" w:rsidRPr="00570E49" w:rsidRDefault="00330672" w:rsidP="003361F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den>
              </m:f>
            </m:oMath>
          </w:p>
          <w:p w:rsidR="00330672" w:rsidRPr="00570E49" w:rsidRDefault="00330672" w:rsidP="003361F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</m:oMath>
          </w:p>
          <w:p w:rsidR="00330672" w:rsidRPr="00570E49" w:rsidRDefault="00330672" w:rsidP="003361F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</m:oMath>
            <w:r w:rsidRPr="00570E4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  <w:p w:rsidR="00330672" w:rsidRPr="00570E49" w:rsidRDefault="00330672" w:rsidP="003361F6">
            <w:pPr>
              <w:pStyle w:val="ListParagraph"/>
              <w:ind w:left="90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330672" w:rsidRPr="00570E49" w:rsidTr="00AB68FF">
        <w:tc>
          <w:tcPr>
            <w:tcW w:w="9929" w:type="dxa"/>
          </w:tcPr>
          <w:p w:rsidR="00330672" w:rsidRPr="00570E49" w:rsidRDefault="00330672" w:rsidP="003361F6">
            <w:pPr>
              <w:pStyle w:val="ListParagraph"/>
              <w:numPr>
                <w:ilvl w:val="0"/>
                <w:numId w:val="2"/>
              </w:numPr>
              <w:ind w:left="461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70E49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id-ID"/>
              </w:rPr>
              <w:lastRenderedPageBreak/>
              <w:t>T</w:t>
            </w:r>
            <w:proofErr w:type="spellStart"/>
            <w:r w:rsidRPr="00570E49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ekanan</w:t>
            </w:r>
            <w:proofErr w:type="spellEnd"/>
            <w:r w:rsidRPr="00570E4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 yang </w:t>
            </w:r>
            <w:proofErr w:type="spellStart"/>
            <w:r w:rsidRPr="00570E4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diberikan</w:t>
            </w:r>
            <w:proofErr w:type="spellEnd"/>
            <w:r w:rsidRPr="00570E4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oleh</w:t>
            </w:r>
            <w:proofErr w:type="spellEnd"/>
            <w:r w:rsidRPr="00570E4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air </w:t>
            </w:r>
            <w:proofErr w:type="spellStart"/>
            <w:r w:rsidRPr="00570E4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ke</w:t>
            </w:r>
            <w:proofErr w:type="spellEnd"/>
            <w:r w:rsidRPr="00570E4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semua</w:t>
            </w:r>
            <w:proofErr w:type="spellEnd"/>
            <w:r w:rsidRPr="00570E4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arah</w:t>
            </w:r>
            <w:proofErr w:type="spellEnd"/>
            <w:r w:rsidRPr="00570E4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pada</w:t>
            </w:r>
            <w:proofErr w:type="spellEnd"/>
            <w:r w:rsidRPr="00570E4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titik</w:t>
            </w:r>
            <w:proofErr w:type="spellEnd"/>
            <w:r w:rsidRPr="00570E4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ukur</w:t>
            </w:r>
            <w:proofErr w:type="spellEnd"/>
            <w:r w:rsidRPr="00570E4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manapun</w:t>
            </w:r>
            <w:proofErr w:type="spellEnd"/>
            <w:r w:rsidRPr="00570E4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akibat</w:t>
            </w:r>
            <w:proofErr w:type="spellEnd"/>
            <w:r w:rsidRPr="00570E4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adanya</w:t>
            </w:r>
            <w:proofErr w:type="spellEnd"/>
            <w:r w:rsidRPr="00570E4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gaya</w:t>
            </w:r>
            <w:proofErr w:type="spellEnd"/>
            <w:r w:rsidRPr="00570E4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gravitasi</w:t>
            </w:r>
            <w:proofErr w:type="spellEnd"/>
            <w:r w:rsidRPr="00570E4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id-ID"/>
              </w:rPr>
              <w:t>.</w:t>
            </w:r>
          </w:p>
          <w:p w:rsidR="00330672" w:rsidRPr="00570E49" w:rsidRDefault="00330672" w:rsidP="003361F6">
            <w:pPr>
              <w:pStyle w:val="ListParagraph"/>
              <w:ind w:left="461" w:firstLine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id-ID"/>
              </w:rPr>
            </w:pPr>
            <w:r w:rsidRPr="00570E4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id-ID"/>
              </w:rPr>
              <w:t>Dari pengertian di atas pengertian hukum apakah ini?</w:t>
            </w:r>
          </w:p>
          <w:p w:rsidR="00330672" w:rsidRPr="00570E49" w:rsidRDefault="00330672" w:rsidP="003361F6">
            <w:pPr>
              <w:pStyle w:val="ListParagraph"/>
              <w:numPr>
                <w:ilvl w:val="0"/>
                <w:numId w:val="29"/>
              </w:numPr>
              <w:ind w:left="461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70E4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id-ID"/>
              </w:rPr>
              <w:t>Hukum hidrostatis</w:t>
            </w:r>
          </w:p>
          <w:p w:rsidR="00330672" w:rsidRPr="00570E49" w:rsidRDefault="00330672" w:rsidP="003361F6">
            <w:pPr>
              <w:pStyle w:val="ListParagraph"/>
              <w:numPr>
                <w:ilvl w:val="0"/>
                <w:numId w:val="29"/>
              </w:numPr>
              <w:ind w:left="461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70E4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id-ID"/>
              </w:rPr>
              <w:t>Hukum pascal</w:t>
            </w:r>
          </w:p>
          <w:p w:rsidR="00330672" w:rsidRPr="00570E49" w:rsidRDefault="00330672" w:rsidP="003361F6">
            <w:pPr>
              <w:pStyle w:val="ListParagraph"/>
              <w:numPr>
                <w:ilvl w:val="0"/>
                <w:numId w:val="29"/>
              </w:numPr>
              <w:ind w:left="461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Hukum archimedes</w:t>
            </w:r>
          </w:p>
          <w:p w:rsidR="00330672" w:rsidRPr="00570E49" w:rsidRDefault="00330672" w:rsidP="003361F6">
            <w:pPr>
              <w:pStyle w:val="ListParagraph"/>
              <w:numPr>
                <w:ilvl w:val="0"/>
                <w:numId w:val="29"/>
              </w:numPr>
              <w:ind w:left="461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Kapilaritas</w:t>
            </w:r>
          </w:p>
          <w:p w:rsidR="00330672" w:rsidRPr="00570E49" w:rsidRDefault="00330672" w:rsidP="003361F6">
            <w:pPr>
              <w:pStyle w:val="ListParagraph"/>
              <w:numPr>
                <w:ilvl w:val="0"/>
                <w:numId w:val="29"/>
              </w:numPr>
              <w:ind w:left="461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Hukum Stokes</w:t>
            </w:r>
          </w:p>
        </w:tc>
      </w:tr>
      <w:tr w:rsidR="00D624DC" w:rsidRPr="00570E49" w:rsidTr="00AB68FF">
        <w:tc>
          <w:tcPr>
            <w:tcW w:w="9929" w:type="dxa"/>
            <w:vAlign w:val="center"/>
          </w:tcPr>
          <w:p w:rsidR="00D624DC" w:rsidRPr="00570E49" w:rsidRDefault="00D624DC" w:rsidP="003361F6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624DC" w:rsidRPr="00570E49" w:rsidTr="00AB68FF">
        <w:tc>
          <w:tcPr>
            <w:tcW w:w="9929" w:type="dxa"/>
            <w:vAlign w:val="center"/>
          </w:tcPr>
          <w:p w:rsidR="00D624DC" w:rsidRPr="00570E49" w:rsidRDefault="00D624DC" w:rsidP="003361F6">
            <w:pPr>
              <w:pStyle w:val="ListParagraph"/>
              <w:numPr>
                <w:ilvl w:val="0"/>
                <w:numId w:val="2"/>
              </w:numPr>
              <w:ind w:left="33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Kenaikan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permukaan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fluida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cekung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pipa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kapiler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berbanding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lurus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D624DC" w:rsidRPr="00570E49" w:rsidRDefault="00D624DC" w:rsidP="003361F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DC" w:rsidRPr="00570E49" w:rsidRDefault="00D624DC" w:rsidP="003361F6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Sudut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kotak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permukaan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fluida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4DC" w:rsidRPr="00570E49" w:rsidRDefault="00D624DC" w:rsidP="003361F6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Jari-jari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pipa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kapiler</w:t>
            </w:r>
            <w:proofErr w:type="spellEnd"/>
          </w:p>
          <w:p w:rsidR="00D624DC" w:rsidRPr="00570E49" w:rsidRDefault="00D624DC" w:rsidP="003361F6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Massa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fluida</w:t>
            </w:r>
            <w:proofErr w:type="spellEnd"/>
          </w:p>
          <w:p w:rsidR="00D624DC" w:rsidRPr="00570E49" w:rsidRDefault="00D624DC" w:rsidP="003361F6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Tegangan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permukaan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fluida</w:t>
            </w:r>
            <w:proofErr w:type="spellEnd"/>
          </w:p>
          <w:p w:rsidR="00D624DC" w:rsidRPr="00570E49" w:rsidRDefault="00D624DC" w:rsidP="003361F6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Massa jenis dan jari jari kapiler</w:t>
            </w:r>
          </w:p>
          <w:p w:rsidR="00D624DC" w:rsidRPr="00570E49" w:rsidRDefault="00D624DC" w:rsidP="003361F6">
            <w:pPr>
              <w:pStyle w:val="ListParagraph"/>
              <w:ind w:left="3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4DC" w:rsidRPr="00570E49" w:rsidTr="00AB68FF">
        <w:tc>
          <w:tcPr>
            <w:tcW w:w="9929" w:type="dxa"/>
            <w:vAlign w:val="center"/>
          </w:tcPr>
          <w:p w:rsidR="00D624DC" w:rsidRPr="00570E49" w:rsidRDefault="00D624DC" w:rsidP="003361F6">
            <w:pPr>
              <w:pStyle w:val="ListParagraph"/>
              <w:numPr>
                <w:ilvl w:val="0"/>
                <w:numId w:val="2"/>
              </w:numPr>
              <w:ind w:left="34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benda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terapung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permukaan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air yang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dilapiskan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minyak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50% volume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benda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berada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air 30% Volume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benda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berada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minyak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sisanya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berada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permukaan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minyak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massa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minyak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0,8 gram/cm</w:t>
            </w:r>
            <w:r w:rsidRPr="00570E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massa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benda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... gram/cm</w:t>
            </w:r>
            <w:r w:rsidRPr="00570E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 </w:t>
            </w:r>
          </w:p>
          <w:p w:rsidR="00D624DC" w:rsidRPr="00570E49" w:rsidRDefault="00D624DC" w:rsidP="003361F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0,64 </w:t>
            </w:r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gram/cm</w:t>
            </w:r>
            <w:r w:rsidRPr="00570E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 </w:t>
            </w:r>
          </w:p>
          <w:p w:rsidR="00D624DC" w:rsidRPr="00570E49" w:rsidRDefault="00D624DC" w:rsidP="003361F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0,74</w:t>
            </w:r>
            <w:r w:rsidRPr="00570E4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id-ID"/>
              </w:rPr>
              <w:t xml:space="preserve"> </w:t>
            </w:r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gram/cm</w:t>
            </w:r>
            <w:r w:rsidRPr="00570E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 </w:t>
            </w:r>
          </w:p>
          <w:p w:rsidR="00D624DC" w:rsidRPr="00570E49" w:rsidRDefault="00D624DC" w:rsidP="003361F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0,80 </w:t>
            </w:r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gram/cm</w:t>
            </w:r>
            <w:r w:rsidRPr="00570E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 </w:t>
            </w:r>
          </w:p>
          <w:p w:rsidR="00D624DC" w:rsidRPr="00570E49" w:rsidRDefault="00D624DC" w:rsidP="003361F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0,85 </w:t>
            </w:r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gram/cm</w:t>
            </w:r>
            <w:r w:rsidRPr="00570E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 </w:t>
            </w:r>
          </w:p>
          <w:p w:rsidR="00D624DC" w:rsidRPr="00570E49" w:rsidRDefault="00D624DC" w:rsidP="003361F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0,90 </w:t>
            </w:r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gram/cm</w:t>
            </w:r>
            <w:r w:rsidRPr="00570E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 </w:t>
            </w:r>
          </w:p>
        </w:tc>
      </w:tr>
      <w:tr w:rsidR="007C1092" w:rsidRPr="00570E49" w:rsidTr="00AB68FF">
        <w:tc>
          <w:tcPr>
            <w:tcW w:w="9929" w:type="dxa"/>
            <w:vAlign w:val="center"/>
          </w:tcPr>
          <w:p w:rsidR="007C1092" w:rsidRPr="00570E49" w:rsidRDefault="007C1092" w:rsidP="003361F6">
            <w:pPr>
              <w:pStyle w:val="ListParagraph"/>
              <w:numPr>
                <w:ilvl w:val="0"/>
                <w:numId w:val="2"/>
              </w:numPr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Sebongkah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Terapung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laut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terlihat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1092" w:rsidRPr="00570E49" w:rsidRDefault="007C1092" w:rsidP="003361F6">
            <w:pPr>
              <w:pStyle w:val="ListParagraph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</w:p>
          <w:p w:rsidR="007C1092" w:rsidRPr="00570E49" w:rsidRDefault="007C1092" w:rsidP="003361F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4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6905E38" wp14:editId="6B7B33ED">
                  <wp:extent cx="1779270" cy="69927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53493" t="17362" r="24543" b="67286"/>
                          <a:stretch/>
                        </pic:blipFill>
                        <pic:spPr bwMode="auto">
                          <a:xfrm>
                            <a:off x="0" y="0"/>
                            <a:ext cx="1800340" cy="707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C1092" w:rsidRPr="00570E49" w:rsidRDefault="007C1092" w:rsidP="003361F6">
            <w:pPr>
              <w:pStyle w:val="ListParagraph"/>
              <w:ind w:left="1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massa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air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laut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1,2 gram/cm</w:t>
            </w:r>
            <w:r w:rsidRPr="00570E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massa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sebongkah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0,9 gram/cm</w:t>
            </w:r>
            <w:r w:rsidRPr="00570E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volume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sebongkah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tercelup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air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laut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... volume yang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muncul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1092" w:rsidRPr="00570E49" w:rsidRDefault="007C1092" w:rsidP="003361F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2 kali</w:t>
            </w:r>
          </w:p>
          <w:p w:rsidR="007C1092" w:rsidRPr="00570E49" w:rsidRDefault="007C1092" w:rsidP="003361F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3 kali</w:t>
            </w:r>
          </w:p>
          <w:p w:rsidR="007C1092" w:rsidRPr="00570E49" w:rsidRDefault="007C1092" w:rsidP="003361F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5 kali</w:t>
            </w:r>
          </w:p>
          <w:p w:rsidR="007C1092" w:rsidRPr="00570E49" w:rsidRDefault="007C1092" w:rsidP="003361F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7 kali</w:t>
            </w:r>
          </w:p>
          <w:p w:rsidR="007C1092" w:rsidRPr="00570E49" w:rsidRDefault="007C1092" w:rsidP="003361F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 kali</w:t>
            </w:r>
          </w:p>
          <w:p w:rsidR="007C1092" w:rsidRPr="00570E49" w:rsidRDefault="007C1092" w:rsidP="003361F6">
            <w:pPr>
              <w:ind w:left="18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7C1092" w:rsidRPr="00570E49" w:rsidTr="00AB68FF">
        <w:tc>
          <w:tcPr>
            <w:tcW w:w="9929" w:type="dxa"/>
            <w:vAlign w:val="center"/>
          </w:tcPr>
          <w:p w:rsidR="007C1092" w:rsidRPr="00570E49" w:rsidRDefault="007C1092" w:rsidP="003361F6">
            <w:pPr>
              <w:pStyle w:val="ListParagraph"/>
              <w:ind w:left="705" w:firstLine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</w:pPr>
          </w:p>
        </w:tc>
      </w:tr>
      <w:tr w:rsidR="007C1092" w:rsidRPr="00570E49" w:rsidTr="00AB68FF">
        <w:tc>
          <w:tcPr>
            <w:tcW w:w="9929" w:type="dxa"/>
            <w:vAlign w:val="center"/>
          </w:tcPr>
          <w:p w:rsidR="007C1092" w:rsidRPr="00570E49" w:rsidRDefault="007C1092" w:rsidP="003361F6">
            <w:pPr>
              <w:pStyle w:val="ListParagraph"/>
              <w:numPr>
                <w:ilvl w:val="0"/>
                <w:numId w:val="2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Setetes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air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hujan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turun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awan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permukaan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bumi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gaya</w:t>
            </w:r>
            <w:proofErr w:type="spellEnd"/>
            <w:proofErr w:type="gram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gravitasi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diketahui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setetes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air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hujan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mempunyai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volume 0,5 mL,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rapat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massa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air 10</w:t>
            </w:r>
            <w:r w:rsidRPr="00570E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kg/m</w:t>
            </w:r>
            <w:r w:rsidRPr="00570E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percepatan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gravitasi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g = 10m/s</w:t>
            </w:r>
            <w:r w:rsidRPr="00570E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2. </w:t>
            </w:r>
            <w:proofErr w:type="spellStart"/>
            <w:proofErr w:type="gram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gaya</w:t>
            </w:r>
            <w:proofErr w:type="spellEnd"/>
            <w:proofErr w:type="gram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gravitasi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g = 10m/s</w:t>
            </w:r>
            <w:r w:rsidRPr="00570E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gaya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gravitasi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yang di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alami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tetesan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air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hujan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7C1092" w:rsidRPr="00570E49" w:rsidRDefault="007C1092" w:rsidP="003361F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5 x 10</w:t>
            </w:r>
            <w:r w:rsidRPr="00570E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-5</w:t>
            </w:r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  <w:p w:rsidR="007C1092" w:rsidRPr="00570E49" w:rsidRDefault="007C1092" w:rsidP="003361F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5 x 10</w:t>
            </w:r>
            <w:r w:rsidRPr="00570E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  <w:p w:rsidR="007C1092" w:rsidRPr="00570E49" w:rsidRDefault="007C1092" w:rsidP="003361F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5 x 10</w:t>
            </w:r>
            <w:r w:rsidRPr="00570E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  <w:p w:rsidR="007C1092" w:rsidRPr="00570E49" w:rsidRDefault="007C1092" w:rsidP="003361F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5 x 10</w:t>
            </w:r>
            <w:r w:rsidRPr="00570E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</w:t>
            </w:r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  <w:p w:rsidR="007C1092" w:rsidRPr="00570E49" w:rsidRDefault="007C1092" w:rsidP="003361F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5 x 10</w:t>
            </w:r>
            <w:r w:rsidRPr="00570E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  <w:p w:rsidR="007C1092" w:rsidRPr="00570E49" w:rsidRDefault="007C1092" w:rsidP="003361F6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7C1092" w:rsidRPr="00570E49" w:rsidTr="00AB68FF">
        <w:tc>
          <w:tcPr>
            <w:tcW w:w="9929" w:type="dxa"/>
            <w:vAlign w:val="center"/>
          </w:tcPr>
          <w:p w:rsidR="007C1092" w:rsidRPr="00570E49" w:rsidRDefault="007C1092" w:rsidP="003361F6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Berikut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memanfaatkan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prinsip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hukum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Pascal,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kecuali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... </w:t>
            </w:r>
          </w:p>
          <w:p w:rsidR="007C1092" w:rsidRPr="00570E49" w:rsidRDefault="007C1092" w:rsidP="003361F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570E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Dongkrak</w:t>
            </w:r>
            <w:proofErr w:type="spellEnd"/>
            <w:r w:rsidRPr="00570E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hidrolik</w:t>
            </w:r>
            <w:proofErr w:type="spellEnd"/>
          </w:p>
          <w:p w:rsidR="007C1092" w:rsidRPr="00570E49" w:rsidRDefault="007C1092" w:rsidP="003361F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70E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Rem </w:t>
            </w:r>
            <w:proofErr w:type="spellStart"/>
            <w:r w:rsidRPr="00570E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hidrolik</w:t>
            </w:r>
            <w:proofErr w:type="spellEnd"/>
          </w:p>
          <w:p w:rsidR="007C1092" w:rsidRPr="00570E49" w:rsidRDefault="007C1092" w:rsidP="003361F6">
            <w:pPr>
              <w:pStyle w:val="ListParagraph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id-ID" w:eastAsia="id-ID"/>
              </w:rPr>
            </w:pPr>
            <w:r w:rsidRPr="00570E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id-ID" w:eastAsia="id-ID"/>
              </w:rPr>
              <w:t>Mesin pengepres hidrolik.</w:t>
            </w:r>
          </w:p>
          <w:p w:rsidR="007C1092" w:rsidRPr="00570E49" w:rsidRDefault="007C1092" w:rsidP="003361F6">
            <w:pPr>
              <w:pStyle w:val="ListParagraph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id-ID" w:eastAsia="id-ID"/>
              </w:rPr>
            </w:pP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Balon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udara</w:t>
            </w:r>
            <w:proofErr w:type="spellEnd"/>
          </w:p>
          <w:p w:rsidR="007C1092" w:rsidRPr="00570E49" w:rsidRDefault="007C1092" w:rsidP="003361F6">
            <w:pPr>
              <w:pStyle w:val="ListParagraph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id-ID" w:eastAsia="id-ID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Kapal laut</w:t>
            </w:r>
          </w:p>
        </w:tc>
      </w:tr>
      <w:tr w:rsidR="00330672" w:rsidRPr="00570E49" w:rsidTr="00AB68FF">
        <w:tc>
          <w:tcPr>
            <w:tcW w:w="9929" w:type="dxa"/>
            <w:vAlign w:val="center"/>
          </w:tcPr>
          <w:p w:rsidR="00330672" w:rsidRPr="00570E49" w:rsidRDefault="00330672" w:rsidP="003361F6">
            <w:pPr>
              <w:pStyle w:val="ListParagraph"/>
              <w:numPr>
                <w:ilvl w:val="0"/>
                <w:numId w:val="2"/>
              </w:numPr>
              <w:ind w:left="32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benda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bermassa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10 kg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massa</w:t>
            </w:r>
            <w:proofErr w:type="spellEnd"/>
            <w:proofErr w:type="gram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5 gram/cm</w:t>
            </w:r>
            <w:r w:rsidRPr="00570E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dicelupkan</w:t>
            </w:r>
            <w:proofErr w:type="spellEnd"/>
            <w:proofErr w:type="gram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seluruhnya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air  yang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massa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jenisnya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1gram/cm</w:t>
            </w:r>
            <w:r w:rsidRPr="00570E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percepatan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gravitasi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10m/s</w:t>
            </w:r>
            <w:r w:rsidRPr="00570E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gya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dialami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benda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 ...</w:t>
            </w:r>
          </w:p>
          <w:p w:rsidR="00330672" w:rsidRPr="00570E49" w:rsidRDefault="00330672" w:rsidP="003361F6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20 N</w:t>
            </w:r>
          </w:p>
          <w:p w:rsidR="00330672" w:rsidRPr="00570E49" w:rsidRDefault="00330672" w:rsidP="003361F6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</w:rPr>
              <w:t>50 N</w:t>
            </w:r>
          </w:p>
          <w:p w:rsidR="00330672" w:rsidRPr="00570E49" w:rsidRDefault="00330672" w:rsidP="003361F6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</w:rPr>
              <w:t xml:space="preserve">100 N </w:t>
            </w:r>
          </w:p>
          <w:p w:rsidR="00330672" w:rsidRPr="00570E49" w:rsidRDefault="00330672" w:rsidP="003361F6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150 N</w:t>
            </w:r>
          </w:p>
          <w:p w:rsidR="00330672" w:rsidRDefault="00330672" w:rsidP="003361F6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70E4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170 N</w:t>
            </w:r>
          </w:p>
          <w:p w:rsidR="00923007" w:rsidRPr="002C401F" w:rsidRDefault="002C401F" w:rsidP="003361F6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01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15 </w:t>
            </w:r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Kapal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selam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balon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udara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hidrometer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jembatan</w:t>
            </w:r>
            <w:proofErr w:type="spellEnd"/>
            <w:proofErr w:type="gram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proofErr w:type="gram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kapal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layar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ponton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jembatan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apung.adalah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contoh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hukum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923007" w:rsidRPr="00C37CC6" w:rsidRDefault="00923007" w:rsidP="003361F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>Hukum</w:t>
            </w:r>
            <w:proofErr w:type="spellEnd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Stokes</w:t>
            </w:r>
          </w:p>
          <w:p w:rsidR="00923007" w:rsidRPr="00C37CC6" w:rsidRDefault="00923007" w:rsidP="003361F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>Hukum</w:t>
            </w:r>
            <w:proofErr w:type="spellEnd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Archimedes</w:t>
            </w:r>
          </w:p>
          <w:p w:rsidR="00923007" w:rsidRPr="00C37CC6" w:rsidRDefault="00923007" w:rsidP="003361F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>Hukum</w:t>
            </w:r>
            <w:proofErr w:type="spellEnd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>Hidrostatis</w:t>
            </w:r>
            <w:proofErr w:type="spellEnd"/>
          </w:p>
          <w:p w:rsidR="00923007" w:rsidRPr="00C37CC6" w:rsidRDefault="00923007" w:rsidP="003361F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>Hukum</w:t>
            </w:r>
            <w:proofErr w:type="spellEnd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Pascal</w:t>
            </w:r>
          </w:p>
          <w:p w:rsidR="00923007" w:rsidRDefault="00923007" w:rsidP="003361F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>Kapilritas</w:t>
            </w:r>
            <w:proofErr w:type="spellEnd"/>
          </w:p>
          <w:p w:rsidR="00923007" w:rsidRPr="002C401F" w:rsidRDefault="002C401F" w:rsidP="003361F6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16.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benda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homogen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mengapung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dia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 (p air = 1 gram/cm</w:t>
            </w:r>
            <w:r w:rsidR="00923007" w:rsidRPr="002C40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  </w:t>
            </w:r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 7/10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benda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berada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bawah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permukaan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 air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massa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benda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923007" w:rsidRPr="002F46B0" w:rsidRDefault="00923007" w:rsidP="003361F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6B0">
              <w:rPr>
                <w:rFonts w:ascii="Times New Roman" w:hAnsi="Times New Roman" w:cs="Times New Roman"/>
                <w:sz w:val="24"/>
                <w:szCs w:val="24"/>
              </w:rPr>
              <w:t>0,5 gram/cm</w:t>
            </w:r>
            <w:r w:rsidRPr="002F46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 </w:t>
            </w:r>
          </w:p>
          <w:p w:rsidR="00923007" w:rsidRPr="002F46B0" w:rsidRDefault="00923007" w:rsidP="003361F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6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F46B0">
              <w:rPr>
                <w:rFonts w:ascii="Times New Roman" w:hAnsi="Times New Roman" w:cs="Times New Roman"/>
                <w:sz w:val="24"/>
                <w:szCs w:val="24"/>
              </w:rPr>
              <w:t>0,6 gram/cm</w:t>
            </w:r>
            <w:r w:rsidRPr="002F46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 </w:t>
            </w:r>
          </w:p>
          <w:p w:rsidR="00923007" w:rsidRPr="002F46B0" w:rsidRDefault="00923007" w:rsidP="003361F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6B0">
              <w:rPr>
                <w:rFonts w:ascii="Times New Roman" w:hAnsi="Times New Roman" w:cs="Times New Roman"/>
                <w:sz w:val="24"/>
                <w:szCs w:val="24"/>
              </w:rPr>
              <w:t>0,7 gram/cm</w:t>
            </w:r>
            <w:r w:rsidRPr="002F46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 </w:t>
            </w:r>
          </w:p>
          <w:p w:rsidR="00923007" w:rsidRPr="00C37CC6" w:rsidRDefault="00923007" w:rsidP="003361F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6B0">
              <w:rPr>
                <w:rFonts w:ascii="Times New Roman" w:hAnsi="Times New Roman" w:cs="Times New Roman"/>
                <w:sz w:val="24"/>
                <w:szCs w:val="24"/>
              </w:rPr>
              <w:t>0,8 gram/cm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</w:p>
          <w:p w:rsidR="00923007" w:rsidRPr="00C37CC6" w:rsidRDefault="00923007" w:rsidP="003361F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C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C37CC6">
              <w:rPr>
                <w:rFonts w:ascii="Times New Roman" w:hAnsi="Times New Roman" w:cs="Times New Roman"/>
                <w:sz w:val="24"/>
                <w:szCs w:val="24"/>
              </w:rPr>
              <w:t>0,9 gram/cm</w:t>
            </w:r>
            <w:r w:rsidRPr="00C37C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  </w:t>
            </w:r>
          </w:p>
          <w:p w:rsidR="00923007" w:rsidRPr="00C37CC6" w:rsidRDefault="002C401F" w:rsidP="003361F6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17. </w:t>
            </w:r>
            <w:proofErr w:type="spellStart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>menunjukan</w:t>
            </w:r>
            <w:proofErr w:type="spellEnd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>sebatang</w:t>
            </w:r>
            <w:proofErr w:type="spellEnd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>pipa</w:t>
            </w:r>
            <w:proofErr w:type="spellEnd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>kaca</w:t>
            </w:r>
            <w:proofErr w:type="spellEnd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>berisi</w:t>
            </w:r>
            <w:proofErr w:type="spellEnd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>udara</w:t>
            </w:r>
            <w:proofErr w:type="spellEnd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>ujung</w:t>
            </w:r>
            <w:proofErr w:type="spellEnd"/>
            <w:proofErr w:type="gramEnd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>pipa</w:t>
            </w:r>
            <w:proofErr w:type="spellEnd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>tertutup</w:t>
            </w:r>
            <w:proofErr w:type="spellEnd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>raksa</w:t>
            </w:r>
            <w:proofErr w:type="spellEnd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>tingginya</w:t>
            </w:r>
            <w:proofErr w:type="spellEnd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10 cm. </w:t>
            </w:r>
            <w:proofErr w:type="spellStart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>tekanan</w:t>
            </w:r>
            <w:proofErr w:type="spellEnd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>udara</w:t>
            </w:r>
            <w:proofErr w:type="spellEnd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>luar</w:t>
            </w:r>
            <w:proofErr w:type="spellEnd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76 </w:t>
            </w:r>
            <w:proofErr w:type="spellStart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>cmHg</w:t>
            </w:r>
            <w:proofErr w:type="spellEnd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>tekanan</w:t>
            </w:r>
            <w:proofErr w:type="spellEnd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>udara</w:t>
            </w:r>
            <w:proofErr w:type="spellEnd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>pipa</w:t>
            </w:r>
            <w:proofErr w:type="spellEnd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>kaca</w:t>
            </w:r>
            <w:proofErr w:type="spellEnd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923007" w:rsidRPr="002F46B0" w:rsidRDefault="00923007" w:rsidP="003361F6">
            <w:pPr>
              <w:pStyle w:val="ListParagraph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</w:p>
          <w:p w:rsidR="00923007" w:rsidRDefault="00923007" w:rsidP="003361F6">
            <w:pPr>
              <w:ind w:hanging="1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6B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81B2413" wp14:editId="6443B2E2">
                  <wp:extent cx="1533751" cy="1140310"/>
                  <wp:effectExtent l="0" t="0" r="0" b="31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52554" t="27379" r="32052" b="52264"/>
                          <a:stretch/>
                        </pic:blipFill>
                        <pic:spPr bwMode="auto">
                          <a:xfrm>
                            <a:off x="0" y="0"/>
                            <a:ext cx="1547604" cy="11506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16586" w:rsidRPr="002F46B0" w:rsidRDefault="00016586" w:rsidP="003361F6">
            <w:pPr>
              <w:ind w:hanging="1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07" w:rsidRPr="002F46B0" w:rsidRDefault="00923007" w:rsidP="0033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07" w:rsidRPr="002F46B0" w:rsidRDefault="00923007" w:rsidP="003361F6">
            <w:pPr>
              <w:pStyle w:val="ListParagraph"/>
              <w:numPr>
                <w:ilvl w:val="0"/>
                <w:numId w:val="8"/>
              </w:numPr>
              <w:ind w:left="89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 </w:t>
            </w:r>
            <w:proofErr w:type="spellStart"/>
            <w:r w:rsidRPr="002F46B0">
              <w:rPr>
                <w:rFonts w:ascii="Times New Roman" w:hAnsi="Times New Roman" w:cs="Times New Roman"/>
                <w:sz w:val="24"/>
                <w:szCs w:val="24"/>
              </w:rPr>
              <w:t>cmHg</w:t>
            </w:r>
            <w:proofErr w:type="spellEnd"/>
          </w:p>
          <w:p w:rsidR="00923007" w:rsidRPr="002F46B0" w:rsidRDefault="00923007" w:rsidP="003361F6">
            <w:pPr>
              <w:pStyle w:val="ListParagraph"/>
              <w:numPr>
                <w:ilvl w:val="0"/>
                <w:numId w:val="8"/>
              </w:numPr>
              <w:ind w:left="89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6B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2F46B0">
              <w:rPr>
                <w:rFonts w:ascii="Times New Roman" w:hAnsi="Times New Roman" w:cs="Times New Roman"/>
                <w:sz w:val="24"/>
                <w:szCs w:val="24"/>
              </w:rPr>
              <w:t>cmHg</w:t>
            </w:r>
            <w:proofErr w:type="spellEnd"/>
          </w:p>
          <w:p w:rsidR="00923007" w:rsidRPr="002F46B0" w:rsidRDefault="00923007" w:rsidP="003361F6">
            <w:pPr>
              <w:pStyle w:val="ListParagraph"/>
              <w:numPr>
                <w:ilvl w:val="0"/>
                <w:numId w:val="8"/>
              </w:numPr>
              <w:ind w:left="89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6B0">
              <w:rPr>
                <w:rFonts w:ascii="Times New Roman" w:hAnsi="Times New Roman" w:cs="Times New Roman"/>
                <w:sz w:val="24"/>
                <w:szCs w:val="24"/>
              </w:rPr>
              <w:t>66cmHg</w:t>
            </w:r>
          </w:p>
          <w:p w:rsidR="00923007" w:rsidRDefault="00923007" w:rsidP="003361F6">
            <w:pPr>
              <w:pStyle w:val="ListParagraph"/>
              <w:numPr>
                <w:ilvl w:val="0"/>
                <w:numId w:val="8"/>
              </w:numPr>
              <w:ind w:left="89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6B0">
              <w:rPr>
                <w:rFonts w:ascii="Times New Roman" w:hAnsi="Times New Roman" w:cs="Times New Roman"/>
                <w:sz w:val="24"/>
                <w:szCs w:val="24"/>
              </w:rPr>
              <w:t>70cmHg</w:t>
            </w:r>
          </w:p>
          <w:p w:rsidR="00923007" w:rsidRDefault="00923007" w:rsidP="003361F6">
            <w:pPr>
              <w:pStyle w:val="ListParagraph"/>
              <w:numPr>
                <w:ilvl w:val="0"/>
                <w:numId w:val="8"/>
              </w:numPr>
              <w:ind w:left="89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F46B0">
              <w:rPr>
                <w:rFonts w:ascii="Times New Roman" w:hAnsi="Times New Roman" w:cs="Times New Roman"/>
                <w:sz w:val="24"/>
                <w:szCs w:val="24"/>
              </w:rPr>
              <w:t>0cmHg</w:t>
            </w:r>
          </w:p>
          <w:p w:rsidR="00923007" w:rsidRPr="002C401F" w:rsidRDefault="002C401F" w:rsidP="003361F6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menunjukan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sebatang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pipa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kaca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berisi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udara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. Ujung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pipa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bawah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tertutup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sedang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ujung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tertutup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 air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raksa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tingginya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 5 cm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 g= 10 m/</w:t>
            </w:r>
            <w:proofErr w:type="gram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23007" w:rsidRPr="002C40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 Massa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 air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raksa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proofErr w:type="gram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proofErr w:type="gram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 gr/ cm</w:t>
            </w:r>
            <w:r w:rsidR="00923007" w:rsidRPr="002C40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tekanan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udara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luar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 76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cmHg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tekanan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udara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udara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kaca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="00923007" w:rsidRPr="002C401F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923007" w:rsidRPr="002F46B0" w:rsidRDefault="00923007" w:rsidP="003361F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6B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2F46B0">
              <w:rPr>
                <w:rFonts w:ascii="Times New Roman" w:hAnsi="Times New Roman" w:cs="Times New Roman"/>
                <w:sz w:val="24"/>
                <w:szCs w:val="24"/>
              </w:rPr>
              <w:t>cmHg</w:t>
            </w:r>
            <w:proofErr w:type="spellEnd"/>
          </w:p>
          <w:p w:rsidR="00923007" w:rsidRPr="002F46B0" w:rsidRDefault="00923007" w:rsidP="003361F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6B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2F46B0">
              <w:rPr>
                <w:rFonts w:ascii="Times New Roman" w:hAnsi="Times New Roman" w:cs="Times New Roman"/>
                <w:sz w:val="24"/>
                <w:szCs w:val="24"/>
              </w:rPr>
              <w:t>cmHg</w:t>
            </w:r>
            <w:proofErr w:type="spellEnd"/>
          </w:p>
          <w:p w:rsidR="00923007" w:rsidRPr="002F46B0" w:rsidRDefault="00923007" w:rsidP="003361F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6B0">
              <w:rPr>
                <w:rFonts w:ascii="Times New Roman" w:hAnsi="Times New Roman" w:cs="Times New Roman"/>
                <w:sz w:val="24"/>
                <w:szCs w:val="24"/>
              </w:rPr>
              <w:t xml:space="preserve">74 </w:t>
            </w:r>
            <w:proofErr w:type="spellStart"/>
            <w:r w:rsidRPr="002F46B0">
              <w:rPr>
                <w:rFonts w:ascii="Times New Roman" w:hAnsi="Times New Roman" w:cs="Times New Roman"/>
                <w:sz w:val="24"/>
                <w:szCs w:val="24"/>
              </w:rPr>
              <w:t>cmHg</w:t>
            </w:r>
            <w:proofErr w:type="spellEnd"/>
          </w:p>
          <w:p w:rsidR="00923007" w:rsidRPr="002F46B0" w:rsidRDefault="00923007" w:rsidP="003361F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6B0">
              <w:rPr>
                <w:rFonts w:ascii="Times New Roman" w:hAnsi="Times New Roman" w:cs="Times New Roman"/>
                <w:sz w:val="24"/>
                <w:szCs w:val="24"/>
              </w:rPr>
              <w:t xml:space="preserve">81 </w:t>
            </w:r>
            <w:proofErr w:type="spellStart"/>
            <w:r w:rsidRPr="002F46B0">
              <w:rPr>
                <w:rFonts w:ascii="Times New Roman" w:hAnsi="Times New Roman" w:cs="Times New Roman"/>
                <w:sz w:val="24"/>
                <w:szCs w:val="24"/>
              </w:rPr>
              <w:t>cmHg</w:t>
            </w:r>
            <w:proofErr w:type="spellEnd"/>
          </w:p>
          <w:p w:rsidR="00923007" w:rsidRDefault="00923007" w:rsidP="003361F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6B0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proofErr w:type="spellStart"/>
            <w:r w:rsidRPr="002F46B0">
              <w:rPr>
                <w:rFonts w:ascii="Times New Roman" w:hAnsi="Times New Roman" w:cs="Times New Roman"/>
                <w:sz w:val="24"/>
                <w:szCs w:val="24"/>
              </w:rPr>
              <w:t>cmHg</w:t>
            </w:r>
            <w:proofErr w:type="spellEnd"/>
          </w:p>
          <w:p w:rsidR="00923007" w:rsidRPr="00C37CC6" w:rsidRDefault="00923007" w:rsidP="003361F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="002C401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19. </w:t>
            </w:r>
            <w:r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Air </w:t>
            </w:r>
            <w:proofErr w:type="spellStart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>minyak</w:t>
            </w:r>
            <w:proofErr w:type="spellEnd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>dimasukkan</w:t>
            </w:r>
            <w:proofErr w:type="spellEnd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>bejana</w:t>
            </w:r>
            <w:proofErr w:type="spellEnd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>berhubungan</w:t>
            </w:r>
            <w:proofErr w:type="spellEnd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>lubang</w:t>
            </w:r>
            <w:proofErr w:type="spellEnd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>berbeda</w:t>
            </w:r>
            <w:proofErr w:type="spellEnd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proofErr w:type="gramEnd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>mencapai</w:t>
            </w:r>
            <w:proofErr w:type="spellEnd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>kesetimbangan</w:t>
            </w:r>
            <w:proofErr w:type="spellEnd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>disamping</w:t>
            </w:r>
            <w:proofErr w:type="spellEnd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>bila</w:t>
            </w:r>
            <w:proofErr w:type="spellEnd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>massa</w:t>
            </w:r>
            <w:proofErr w:type="spellEnd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air 1 gram/ m</w:t>
            </w:r>
            <w:r w:rsidRPr="00C37C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proofErr w:type="spellStart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>selisih</w:t>
            </w:r>
            <w:proofErr w:type="spellEnd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  <w:proofErr w:type="spellEnd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>permukaan</w:t>
            </w:r>
            <w:proofErr w:type="spellEnd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air </w:t>
            </w:r>
            <w:proofErr w:type="spellStart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>minyak</w:t>
            </w:r>
            <w:proofErr w:type="spellEnd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>bejana</w:t>
            </w:r>
            <w:proofErr w:type="spellEnd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C37CC6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923007" w:rsidRPr="002F46B0" w:rsidRDefault="00923007" w:rsidP="003361F6">
            <w:pPr>
              <w:pStyle w:val="ListParagraph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</w:p>
          <w:p w:rsidR="00923007" w:rsidRPr="002F46B0" w:rsidRDefault="00923007" w:rsidP="003361F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6B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4327AF8" wp14:editId="6FA44106">
                  <wp:extent cx="1493429" cy="102621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52366" t="35096" r="33740" b="47925"/>
                          <a:stretch/>
                        </pic:blipFill>
                        <pic:spPr bwMode="auto">
                          <a:xfrm>
                            <a:off x="0" y="0"/>
                            <a:ext cx="1511677" cy="10387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23007" w:rsidRPr="002F46B0" w:rsidRDefault="00923007" w:rsidP="003361F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07" w:rsidRPr="002F46B0" w:rsidRDefault="00923007" w:rsidP="003361F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6B0">
              <w:rPr>
                <w:rFonts w:ascii="Times New Roman" w:hAnsi="Times New Roman" w:cs="Times New Roman"/>
                <w:sz w:val="24"/>
                <w:szCs w:val="24"/>
              </w:rPr>
              <w:t>1 cm</w:t>
            </w:r>
          </w:p>
          <w:p w:rsidR="00923007" w:rsidRPr="002F46B0" w:rsidRDefault="00923007" w:rsidP="003361F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6B0">
              <w:rPr>
                <w:rFonts w:ascii="Times New Roman" w:hAnsi="Times New Roman" w:cs="Times New Roman"/>
                <w:sz w:val="24"/>
                <w:szCs w:val="24"/>
              </w:rPr>
              <w:t>2 cm</w:t>
            </w:r>
          </w:p>
          <w:p w:rsidR="00923007" w:rsidRPr="002F46B0" w:rsidRDefault="00923007" w:rsidP="003361F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6B0">
              <w:rPr>
                <w:rFonts w:ascii="Times New Roman" w:hAnsi="Times New Roman" w:cs="Times New Roman"/>
                <w:sz w:val="24"/>
                <w:szCs w:val="24"/>
              </w:rPr>
              <w:t>3 cm</w:t>
            </w:r>
          </w:p>
          <w:p w:rsidR="00923007" w:rsidRDefault="00923007" w:rsidP="003361F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6B0">
              <w:rPr>
                <w:rFonts w:ascii="Times New Roman" w:hAnsi="Times New Roman" w:cs="Times New Roman"/>
                <w:sz w:val="24"/>
                <w:szCs w:val="24"/>
              </w:rPr>
              <w:t>4 cm</w:t>
            </w:r>
          </w:p>
          <w:p w:rsidR="00923007" w:rsidRDefault="00923007" w:rsidP="003361F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cm</w:t>
            </w:r>
          </w:p>
          <w:p w:rsidR="00923007" w:rsidRPr="00C37CC6" w:rsidRDefault="002C401F" w:rsidP="003361F6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>Didalam</w:t>
            </w:r>
            <w:proofErr w:type="spellEnd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>tabung</w:t>
            </w:r>
            <w:proofErr w:type="spellEnd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>gelas</w:t>
            </w:r>
            <w:proofErr w:type="spellEnd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>minyak</w:t>
            </w:r>
            <w:proofErr w:type="spellEnd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>setinggi</w:t>
            </w:r>
            <w:proofErr w:type="spellEnd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20 cm. </w:t>
            </w:r>
            <w:proofErr w:type="spellStart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>mengabaikan</w:t>
            </w:r>
            <w:proofErr w:type="spellEnd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>tekanan</w:t>
            </w:r>
            <w:proofErr w:type="spellEnd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>udara</w:t>
            </w:r>
            <w:proofErr w:type="spellEnd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>luar</w:t>
            </w:r>
            <w:proofErr w:type="spellEnd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>tekanan</w:t>
            </w:r>
            <w:proofErr w:type="spellEnd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yang  </w:t>
            </w:r>
            <w:proofErr w:type="spellStart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>tabung</w:t>
            </w:r>
            <w:proofErr w:type="spellEnd"/>
            <w:r w:rsidR="00923007" w:rsidRPr="00C37CC6">
              <w:rPr>
                <w:rFonts w:ascii="Times New Roman" w:hAnsi="Times New Roman" w:cs="Times New Roman"/>
                <w:sz w:val="24"/>
                <w:szCs w:val="24"/>
              </w:rPr>
              <w:t xml:space="preserve"> 1.600 N/m</w:t>
            </w:r>
            <w:r w:rsidR="00923007" w:rsidRPr="00C37C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923007" w:rsidRPr="005A0292" w:rsidRDefault="00923007" w:rsidP="003361F6">
            <w:pPr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5A0292">
              <w:rPr>
                <w:rFonts w:ascii="Times New Roman" w:hAnsi="Times New Roman" w:cs="Times New Roman"/>
                <w:sz w:val="24"/>
                <w:szCs w:val="24"/>
              </w:rPr>
              <w:t>Ji</w:t>
            </w:r>
            <w:proofErr w:type="spellEnd"/>
            <w:r w:rsidR="0024705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proofErr w:type="spellStart"/>
            <w:r w:rsidRPr="005A0292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proofErr w:type="gramEnd"/>
            <w:r w:rsidRPr="005A0292">
              <w:rPr>
                <w:rFonts w:ascii="Times New Roman" w:hAnsi="Times New Roman" w:cs="Times New Roman"/>
                <w:sz w:val="24"/>
                <w:szCs w:val="24"/>
              </w:rPr>
              <w:t xml:space="preserve"> g = 10m/s</w:t>
            </w:r>
            <w:r w:rsidRPr="005A02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5A02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5A0292"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proofErr w:type="gramEnd"/>
            <w:r w:rsidRPr="005A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292">
              <w:rPr>
                <w:rFonts w:ascii="Times New Roman" w:hAnsi="Times New Roman" w:cs="Times New Roman"/>
                <w:sz w:val="24"/>
                <w:szCs w:val="24"/>
              </w:rPr>
              <w:t>massa</w:t>
            </w:r>
            <w:proofErr w:type="spellEnd"/>
            <w:r w:rsidRPr="005A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292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5A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292">
              <w:rPr>
                <w:rFonts w:ascii="Times New Roman" w:hAnsi="Times New Roman" w:cs="Times New Roman"/>
                <w:sz w:val="24"/>
                <w:szCs w:val="24"/>
              </w:rPr>
              <w:t>minyak</w:t>
            </w:r>
            <w:proofErr w:type="spellEnd"/>
            <w:r w:rsidRPr="005A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292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5A029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923007" w:rsidRPr="002F46B0" w:rsidRDefault="00923007" w:rsidP="003361F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6B0">
              <w:rPr>
                <w:rFonts w:ascii="Times New Roman" w:hAnsi="Times New Roman" w:cs="Times New Roman"/>
                <w:sz w:val="24"/>
                <w:szCs w:val="24"/>
              </w:rPr>
              <w:t>8 x 10</w:t>
            </w:r>
            <w:r w:rsidRPr="002F46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 </w:t>
            </w:r>
            <w:r w:rsidRPr="002F46B0">
              <w:rPr>
                <w:rFonts w:ascii="Times New Roman" w:hAnsi="Times New Roman" w:cs="Times New Roman"/>
                <w:sz w:val="24"/>
                <w:szCs w:val="24"/>
              </w:rPr>
              <w:t>kg/m</w:t>
            </w:r>
            <w:r w:rsidRPr="002F46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923007" w:rsidRPr="002F46B0" w:rsidRDefault="00923007" w:rsidP="003361F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6B0">
              <w:rPr>
                <w:rFonts w:ascii="Times New Roman" w:hAnsi="Times New Roman" w:cs="Times New Roman"/>
                <w:sz w:val="24"/>
                <w:szCs w:val="24"/>
              </w:rPr>
              <w:t>8 x 10</w:t>
            </w:r>
            <w:r w:rsidRPr="002F46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 </w:t>
            </w:r>
            <w:r w:rsidRPr="002F46B0">
              <w:rPr>
                <w:rFonts w:ascii="Times New Roman" w:hAnsi="Times New Roman" w:cs="Times New Roman"/>
                <w:sz w:val="24"/>
                <w:szCs w:val="24"/>
              </w:rPr>
              <w:t>kg/m</w:t>
            </w:r>
            <w:r w:rsidRPr="002F46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923007" w:rsidRPr="002F46B0" w:rsidRDefault="00923007" w:rsidP="003361F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6B0">
              <w:rPr>
                <w:rFonts w:ascii="Times New Roman" w:hAnsi="Times New Roman" w:cs="Times New Roman"/>
                <w:sz w:val="24"/>
                <w:szCs w:val="24"/>
              </w:rPr>
              <w:t>8 x 10</w:t>
            </w:r>
            <w:r w:rsidRPr="002F46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4  </w:t>
            </w:r>
            <w:r w:rsidRPr="002F46B0">
              <w:rPr>
                <w:rFonts w:ascii="Times New Roman" w:hAnsi="Times New Roman" w:cs="Times New Roman"/>
                <w:sz w:val="24"/>
                <w:szCs w:val="24"/>
              </w:rPr>
              <w:t>kg/m</w:t>
            </w:r>
            <w:r w:rsidRPr="002F46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923007" w:rsidRPr="00C37CC6" w:rsidRDefault="00923007" w:rsidP="003361F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6B0">
              <w:rPr>
                <w:rFonts w:ascii="Times New Roman" w:hAnsi="Times New Roman" w:cs="Times New Roman"/>
                <w:sz w:val="24"/>
                <w:szCs w:val="24"/>
              </w:rPr>
              <w:t>8 x 10</w:t>
            </w:r>
            <w:r w:rsidRPr="002F46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5  </w:t>
            </w:r>
            <w:r w:rsidRPr="002F46B0">
              <w:rPr>
                <w:rFonts w:ascii="Times New Roman" w:hAnsi="Times New Roman" w:cs="Times New Roman"/>
                <w:sz w:val="24"/>
                <w:szCs w:val="24"/>
              </w:rPr>
              <w:t>kg/m</w:t>
            </w:r>
            <w:r w:rsidRPr="002F46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923007" w:rsidRPr="00C37CC6" w:rsidRDefault="00923007" w:rsidP="003361F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CC6">
              <w:rPr>
                <w:rFonts w:ascii="Times New Roman" w:hAnsi="Times New Roman" w:cs="Times New Roman"/>
                <w:sz w:val="24"/>
                <w:szCs w:val="24"/>
              </w:rPr>
              <w:t>8 x 10</w:t>
            </w:r>
            <w:r w:rsidRPr="00C37C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6  </w:t>
            </w:r>
            <w:r w:rsidRPr="00C37CC6">
              <w:rPr>
                <w:rFonts w:ascii="Times New Roman" w:hAnsi="Times New Roman" w:cs="Times New Roman"/>
                <w:sz w:val="24"/>
                <w:szCs w:val="24"/>
              </w:rPr>
              <w:t>kg/m</w:t>
            </w:r>
            <w:r w:rsidRPr="00C37C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923007" w:rsidRPr="002C401F" w:rsidRDefault="00923007" w:rsidP="003361F6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732" w:rsidRPr="00570E49" w:rsidRDefault="00453DEC" w:rsidP="003361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E49" w:rsidRPr="00570E49" w:rsidRDefault="00570E49" w:rsidP="003361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E49" w:rsidRPr="00570E49" w:rsidRDefault="00570E49" w:rsidP="003361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E49" w:rsidRDefault="00570E49" w:rsidP="003361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6B5C" w:rsidRDefault="008A6B5C" w:rsidP="003361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6B5C" w:rsidRDefault="008A6B5C" w:rsidP="003361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6B5C" w:rsidRDefault="008A6B5C" w:rsidP="003361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6B5C" w:rsidRDefault="008A6B5C" w:rsidP="003361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8085" w:type="dxa"/>
        <w:jc w:val="center"/>
        <w:tblLayout w:type="fixed"/>
        <w:tblLook w:val="04A0" w:firstRow="1" w:lastRow="0" w:firstColumn="1" w:lastColumn="0" w:noHBand="0" w:noVBand="1"/>
      </w:tblPr>
      <w:tblGrid>
        <w:gridCol w:w="711"/>
        <w:gridCol w:w="4534"/>
        <w:gridCol w:w="1418"/>
        <w:gridCol w:w="1422"/>
      </w:tblGrid>
      <w:tr w:rsidR="008A6B5C" w:rsidRPr="00BE4CF6" w:rsidTr="000F7002">
        <w:trPr>
          <w:trHeight w:val="330"/>
          <w:jc w:val="center"/>
        </w:trPr>
        <w:tc>
          <w:tcPr>
            <w:tcW w:w="8082" w:type="dxa"/>
            <w:gridSpan w:val="4"/>
            <w:tcBorders>
              <w:bottom w:val="single" w:sz="4" w:space="0" w:color="auto"/>
            </w:tcBorders>
          </w:tcPr>
          <w:p w:rsidR="008A6B5C" w:rsidRDefault="008A6B5C" w:rsidP="000F7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lastRenderedPageBreak/>
              <w:t>Data Pretest dan Posttest Kelas Eksperimen</w:t>
            </w:r>
          </w:p>
          <w:p w:rsidR="008A6B5C" w:rsidRPr="00BE4CF6" w:rsidRDefault="008A6B5C" w:rsidP="000F7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</w:tr>
      <w:tr w:rsidR="008A6B5C" w:rsidRPr="00BE4CF6" w:rsidTr="000F7002">
        <w:trPr>
          <w:trHeight w:val="330"/>
          <w:jc w:val="center"/>
        </w:trPr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Nama Siswa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Pretest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Posttest</w:t>
            </w:r>
          </w:p>
        </w:tc>
      </w:tr>
      <w:tr w:rsidR="008A6B5C" w:rsidRPr="00BE4CF6" w:rsidTr="000F7002">
        <w:trPr>
          <w:trHeight w:val="330"/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Adinda Piliang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646051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4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80</w:t>
            </w:r>
          </w:p>
        </w:tc>
      </w:tr>
      <w:tr w:rsidR="008A6B5C" w:rsidRPr="00BE4CF6" w:rsidTr="000F7002">
        <w:trPr>
          <w:trHeight w:val="330"/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4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Afni Wahyuni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646051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4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75</w:t>
            </w:r>
          </w:p>
        </w:tc>
      </w:tr>
      <w:tr w:rsidR="008A6B5C" w:rsidRPr="00BE4CF6" w:rsidTr="000F7002">
        <w:trPr>
          <w:trHeight w:val="330"/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Agung Pratama B Nasution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646051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4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70</w:t>
            </w:r>
          </w:p>
        </w:tc>
      </w:tr>
      <w:tr w:rsidR="008A6B5C" w:rsidRPr="00BE4CF6" w:rsidTr="000F7002">
        <w:trPr>
          <w:trHeight w:val="330"/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Aminul Jihan Zhahira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646051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4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80</w:t>
            </w:r>
          </w:p>
        </w:tc>
      </w:tr>
      <w:tr w:rsidR="008A6B5C" w:rsidRPr="00BE4CF6" w:rsidTr="000F7002">
        <w:trPr>
          <w:trHeight w:val="330"/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Anjeli Nanur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646051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4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65</w:t>
            </w:r>
          </w:p>
        </w:tc>
      </w:tr>
      <w:tr w:rsidR="008A6B5C" w:rsidRPr="00BE4CF6" w:rsidTr="000F7002">
        <w:trPr>
          <w:trHeight w:val="330"/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4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Ayu Widia Ananda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646051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4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70</w:t>
            </w:r>
          </w:p>
        </w:tc>
      </w:tr>
      <w:tr w:rsidR="008A6B5C" w:rsidRPr="00BE4CF6" w:rsidTr="000F7002">
        <w:trPr>
          <w:trHeight w:val="330"/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4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Dede Rahwati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646051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4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65</w:t>
            </w:r>
          </w:p>
        </w:tc>
      </w:tr>
      <w:tr w:rsidR="008A6B5C" w:rsidRPr="00BE4CF6" w:rsidTr="000F7002">
        <w:trPr>
          <w:trHeight w:val="330"/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4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Dimas Aldi Pratama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646051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4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70</w:t>
            </w:r>
          </w:p>
        </w:tc>
      </w:tr>
      <w:tr w:rsidR="008A6B5C" w:rsidRPr="00BE4CF6" w:rsidTr="000F7002">
        <w:trPr>
          <w:trHeight w:val="330"/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4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Dwi Hanum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646051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4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85</w:t>
            </w:r>
          </w:p>
        </w:tc>
      </w:tr>
      <w:tr w:rsidR="008A6B5C" w:rsidRPr="00BE4CF6" w:rsidTr="000F7002">
        <w:trPr>
          <w:trHeight w:val="330"/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4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Eliyanti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646051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4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65</w:t>
            </w:r>
          </w:p>
        </w:tc>
      </w:tr>
      <w:tr w:rsidR="008A6B5C" w:rsidRPr="00BE4CF6" w:rsidTr="000F7002">
        <w:trPr>
          <w:trHeight w:val="330"/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4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Fakhrur Raziy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646051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4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</w:tr>
      <w:tr w:rsidR="008A6B5C" w:rsidRPr="00BE4CF6" w:rsidTr="000F7002">
        <w:trPr>
          <w:trHeight w:val="330"/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4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Fathia Azzahra Pohan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646051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4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65</w:t>
            </w:r>
          </w:p>
        </w:tc>
      </w:tr>
      <w:tr w:rsidR="008A6B5C" w:rsidRPr="00BE4CF6" w:rsidTr="000F7002">
        <w:trPr>
          <w:trHeight w:val="330"/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4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Fyna Chairani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646051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4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80</w:t>
            </w:r>
          </w:p>
        </w:tc>
      </w:tr>
      <w:tr w:rsidR="008A6B5C" w:rsidRPr="00BE4CF6" w:rsidTr="000F7002">
        <w:trPr>
          <w:trHeight w:val="330"/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4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Ikhwan Kurniawan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646051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4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75</w:t>
            </w:r>
          </w:p>
        </w:tc>
      </w:tr>
      <w:tr w:rsidR="008A6B5C" w:rsidRPr="00BE4CF6" w:rsidTr="000F7002">
        <w:trPr>
          <w:trHeight w:val="330"/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4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Meri Sari Umi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646051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4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60</w:t>
            </w:r>
          </w:p>
        </w:tc>
      </w:tr>
      <w:tr w:rsidR="008A6B5C" w:rsidRPr="00BE4CF6" w:rsidTr="000F7002">
        <w:trPr>
          <w:trHeight w:val="330"/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4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Misnah Sriwati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646051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4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75</w:t>
            </w:r>
          </w:p>
        </w:tc>
      </w:tr>
      <w:tr w:rsidR="008A6B5C" w:rsidRPr="00BE4CF6" w:rsidTr="000F7002">
        <w:trPr>
          <w:trHeight w:val="330"/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4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Muhammad Fhadel Rizki Sitepu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646051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4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75</w:t>
            </w:r>
          </w:p>
        </w:tc>
      </w:tr>
      <w:tr w:rsidR="008A6B5C" w:rsidRPr="00BE4CF6" w:rsidTr="000F7002">
        <w:trPr>
          <w:trHeight w:val="330"/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4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Rahmat Hidayat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646051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4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75</w:t>
            </w:r>
          </w:p>
        </w:tc>
      </w:tr>
      <w:tr w:rsidR="008A6B5C" w:rsidRPr="00BE4CF6" w:rsidTr="000F7002">
        <w:trPr>
          <w:trHeight w:val="330"/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4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Raihan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646051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4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65</w:t>
            </w:r>
          </w:p>
        </w:tc>
      </w:tr>
      <w:tr w:rsidR="008A6B5C" w:rsidRPr="00BE4CF6" w:rsidTr="000F7002">
        <w:trPr>
          <w:trHeight w:val="315"/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4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Reka Pratama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646051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4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70</w:t>
            </w:r>
          </w:p>
        </w:tc>
      </w:tr>
      <w:tr w:rsidR="008A6B5C" w:rsidRPr="00BE4CF6" w:rsidTr="000F7002">
        <w:trPr>
          <w:trHeight w:val="31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Jumlah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70,75</w:t>
            </w:r>
          </w:p>
        </w:tc>
      </w:tr>
      <w:tr w:rsidR="008A6B5C" w:rsidRPr="00BE4CF6" w:rsidTr="000F7002">
        <w:trPr>
          <w:trHeight w:val="315"/>
          <w:jc w:val="center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8A6B5C" w:rsidRPr="00BE4CF6" w:rsidTr="000F7002">
        <w:trPr>
          <w:trHeight w:val="315"/>
          <w:jc w:val="center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8A6B5C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6B5C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  <w:p w:rsidR="008A6B5C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  <w:p w:rsidR="008A6B5C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  <w:p w:rsidR="008A6B5C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  <w:p w:rsidR="008A6B5C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  <w:p w:rsidR="008A6B5C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  <w:p w:rsidR="008A6B5C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  <w:p w:rsidR="008A6B5C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  <w:p w:rsidR="008A6B5C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  <w:p w:rsidR="008A6B5C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  <w:p w:rsidR="008A6B5C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  <w:p w:rsidR="008A6B5C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  <w:p w:rsidR="008A6B5C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  <w:p w:rsidR="008A6B5C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  <w:p w:rsidR="008A6B5C" w:rsidRDefault="008A6B5C" w:rsidP="000F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  <w:p w:rsidR="008A6B5C" w:rsidRDefault="008A6B5C" w:rsidP="000F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  <w:p w:rsidR="008A6B5C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  <w:p w:rsidR="008A6B5C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  <w:p w:rsidR="008A6B5C" w:rsidRDefault="008A6B5C" w:rsidP="000F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  <w:p w:rsidR="008A6B5C" w:rsidRDefault="008A6B5C" w:rsidP="000F7002">
            <w:pPr>
              <w:spacing w:after="0" w:line="240" w:lineRule="auto"/>
              <w:ind w:firstLine="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lastRenderedPageBreak/>
              <w:t>Data Pretest dan Posttest Kelas Kontrol</w:t>
            </w:r>
          </w:p>
          <w:p w:rsidR="008A6B5C" w:rsidRPr="00BE4CF6" w:rsidRDefault="008A6B5C" w:rsidP="000F7002">
            <w:pPr>
              <w:spacing w:after="0" w:line="240" w:lineRule="auto"/>
              <w:ind w:firstLine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8A6B5C" w:rsidRPr="00BE4CF6" w:rsidTr="000F7002">
        <w:trPr>
          <w:trHeight w:val="330"/>
          <w:jc w:val="center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lastRenderedPageBreak/>
              <w:t>No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Nama siswa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Pretest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Posttest</w:t>
            </w:r>
          </w:p>
        </w:tc>
      </w:tr>
      <w:tr w:rsidR="008A6B5C" w:rsidRPr="00BE4CF6" w:rsidTr="000F7002">
        <w:trPr>
          <w:trHeight w:val="330"/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Adinda Sadira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646051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4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80</w:t>
            </w:r>
          </w:p>
        </w:tc>
      </w:tr>
      <w:tr w:rsidR="008A6B5C" w:rsidRPr="00BE4CF6" w:rsidTr="000F7002">
        <w:trPr>
          <w:trHeight w:val="330"/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4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Anugrah Ilahi Putra Harahap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646051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4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65</w:t>
            </w:r>
          </w:p>
        </w:tc>
      </w:tr>
      <w:tr w:rsidR="008A6B5C" w:rsidRPr="00BE4CF6" w:rsidTr="000F7002">
        <w:trPr>
          <w:trHeight w:val="330"/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Bintang Arsyad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646051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4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75</w:t>
            </w:r>
          </w:p>
        </w:tc>
      </w:tr>
      <w:tr w:rsidR="008A6B5C" w:rsidRPr="00BE4CF6" w:rsidTr="000F7002">
        <w:trPr>
          <w:trHeight w:val="330"/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Cindy Aminarti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646051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4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60</w:t>
            </w:r>
          </w:p>
        </w:tc>
      </w:tr>
      <w:tr w:rsidR="008A6B5C" w:rsidRPr="00BE4CF6" w:rsidTr="000F7002">
        <w:trPr>
          <w:trHeight w:val="330"/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Dela Boang Manalu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646051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4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70</w:t>
            </w:r>
          </w:p>
        </w:tc>
      </w:tr>
      <w:tr w:rsidR="008A6B5C" w:rsidRPr="00BE4CF6" w:rsidTr="000F7002">
        <w:trPr>
          <w:trHeight w:val="330"/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4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Eka Fitriani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646051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4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65</w:t>
            </w:r>
          </w:p>
        </w:tc>
      </w:tr>
      <w:tr w:rsidR="008A6B5C" w:rsidRPr="00BE4CF6" w:rsidTr="000F7002">
        <w:trPr>
          <w:trHeight w:val="330"/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4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Fanotona Putra Kristian Zebua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646051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4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60</w:t>
            </w:r>
          </w:p>
        </w:tc>
      </w:tr>
      <w:tr w:rsidR="008A6B5C" w:rsidRPr="00BE4CF6" w:rsidTr="000F7002">
        <w:trPr>
          <w:trHeight w:val="330"/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4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Fathurrizqi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646051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4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60</w:t>
            </w:r>
          </w:p>
        </w:tc>
      </w:tr>
      <w:tr w:rsidR="008A6B5C" w:rsidRPr="00BE4CF6" w:rsidTr="000F7002">
        <w:trPr>
          <w:trHeight w:val="330"/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4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Febi Setiawan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646051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4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75</w:t>
            </w:r>
          </w:p>
        </w:tc>
      </w:tr>
      <w:tr w:rsidR="008A6B5C" w:rsidRPr="00BE4CF6" w:rsidTr="000F7002">
        <w:trPr>
          <w:trHeight w:val="330"/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4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Hendra Arba Sahputra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646051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4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60</w:t>
            </w:r>
          </w:p>
        </w:tc>
      </w:tr>
      <w:tr w:rsidR="008A6B5C" w:rsidRPr="00BE4CF6" w:rsidTr="000F7002">
        <w:trPr>
          <w:trHeight w:val="330"/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4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Heni Mutia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646051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4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75</w:t>
            </w:r>
          </w:p>
        </w:tc>
      </w:tr>
      <w:tr w:rsidR="008A6B5C" w:rsidRPr="00BE4CF6" w:rsidTr="000F7002">
        <w:trPr>
          <w:trHeight w:val="330"/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4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Juhri Firmansyah Prayoga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646051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4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60</w:t>
            </w:r>
          </w:p>
        </w:tc>
      </w:tr>
      <w:tr w:rsidR="008A6B5C" w:rsidRPr="00BE4CF6" w:rsidTr="000F7002">
        <w:trPr>
          <w:trHeight w:val="330"/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4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Luruh Dwi Khinanti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646051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4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70</w:t>
            </w:r>
          </w:p>
        </w:tc>
      </w:tr>
      <w:tr w:rsidR="008A6B5C" w:rsidRPr="00BE4CF6" w:rsidTr="000F7002">
        <w:trPr>
          <w:trHeight w:val="330"/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4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M.Haikal Fikri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646051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4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60</w:t>
            </w:r>
          </w:p>
        </w:tc>
      </w:tr>
      <w:tr w:rsidR="008A6B5C" w:rsidRPr="00BE4CF6" w:rsidTr="000F7002">
        <w:trPr>
          <w:trHeight w:val="330"/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4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Mia Permata Rizki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646051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4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</w:tr>
      <w:tr w:rsidR="008A6B5C" w:rsidRPr="00BE4CF6" w:rsidTr="000F7002">
        <w:trPr>
          <w:trHeight w:val="330"/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4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Muhammad Hasan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646051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4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65</w:t>
            </w:r>
          </w:p>
        </w:tc>
      </w:tr>
      <w:tr w:rsidR="008A6B5C" w:rsidRPr="00BE4CF6" w:rsidTr="000F7002">
        <w:trPr>
          <w:trHeight w:val="330"/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4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Ridwan Kamin Syam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646051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4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</w:tr>
      <w:tr w:rsidR="008A6B5C" w:rsidRPr="00BE4CF6" w:rsidTr="000F7002">
        <w:trPr>
          <w:trHeight w:val="330"/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4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Risky Ramadan Setiawan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646051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4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65</w:t>
            </w:r>
          </w:p>
        </w:tc>
      </w:tr>
      <w:tr w:rsidR="008A6B5C" w:rsidRPr="00BE4CF6" w:rsidTr="000F7002">
        <w:trPr>
          <w:trHeight w:val="330"/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4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Rorina Nuzullianza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646051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4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75</w:t>
            </w:r>
          </w:p>
        </w:tc>
      </w:tr>
      <w:tr w:rsidR="008A6B5C" w:rsidRPr="00BE4CF6" w:rsidTr="000F7002">
        <w:trPr>
          <w:trHeight w:val="330"/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4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Tiara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5C" w:rsidRPr="00646051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4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60</w:t>
            </w:r>
          </w:p>
        </w:tc>
      </w:tr>
      <w:tr w:rsidR="008A6B5C" w:rsidRPr="00BE4CF6" w:rsidTr="000F7002">
        <w:trPr>
          <w:trHeight w:val="315"/>
          <w:jc w:val="center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Jumlah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646051" w:rsidRDefault="008A6B5C" w:rsidP="000F7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646051">
              <w:rPr>
                <w:rFonts w:ascii="Calibri" w:eastAsia="Times New Roman" w:hAnsi="Calibri" w:cs="Calibri"/>
                <w:color w:val="000000"/>
                <w:lang w:eastAsia="id-ID"/>
              </w:rPr>
              <w:t>52,25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BE4CF6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E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65</w:t>
            </w:r>
          </w:p>
        </w:tc>
      </w:tr>
    </w:tbl>
    <w:p w:rsidR="008A6B5C" w:rsidRPr="00BE4CF6" w:rsidRDefault="008A6B5C" w:rsidP="008A6B5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5C" w:rsidRDefault="008A6B5C" w:rsidP="003361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6B5C" w:rsidRDefault="008A6B5C" w:rsidP="003361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6B5C" w:rsidRDefault="008A6B5C" w:rsidP="003361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6B5C" w:rsidRDefault="008A6B5C" w:rsidP="003361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6B5C" w:rsidRDefault="008A6B5C" w:rsidP="003361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6B5C" w:rsidRDefault="008A6B5C" w:rsidP="003361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6B5C" w:rsidRDefault="008A6B5C" w:rsidP="003361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6B5C" w:rsidRDefault="008A6B5C" w:rsidP="003361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6B5C" w:rsidRDefault="008A6B5C" w:rsidP="003361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6B5C" w:rsidRDefault="008A6B5C" w:rsidP="003361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6B5C" w:rsidRDefault="008A6B5C" w:rsidP="003361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6B5C" w:rsidRDefault="008A6B5C" w:rsidP="003361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7371" w:type="dxa"/>
        <w:tblInd w:w="993" w:type="dxa"/>
        <w:tblLook w:val="04A0" w:firstRow="1" w:lastRow="0" w:firstColumn="1" w:lastColumn="0" w:noHBand="0" w:noVBand="1"/>
      </w:tblPr>
      <w:tblGrid>
        <w:gridCol w:w="657"/>
        <w:gridCol w:w="1418"/>
        <w:gridCol w:w="1127"/>
        <w:gridCol w:w="830"/>
        <w:gridCol w:w="1110"/>
        <w:gridCol w:w="1473"/>
        <w:gridCol w:w="756"/>
      </w:tblGrid>
      <w:tr w:rsidR="008A6B5C" w:rsidRPr="00211FA2" w:rsidTr="000F7002">
        <w:trPr>
          <w:gridAfter w:val="1"/>
          <w:wAfter w:w="756" w:type="dxa"/>
          <w:trHeight w:val="300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B5C" w:rsidRPr="00211FA2" w:rsidRDefault="008A6B5C" w:rsidP="000F7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90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211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Data Hasil Belajar Afektif Kelas Eksperimen</w:t>
            </w:r>
          </w:p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</w:p>
        </w:tc>
      </w:tr>
      <w:tr w:rsidR="008A6B5C" w:rsidRPr="00211FA2" w:rsidTr="000F7002">
        <w:trPr>
          <w:trHeight w:val="300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Nama Peserta Didik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Skor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Nilai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Predikat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Kategori</w:t>
            </w:r>
          </w:p>
        </w:tc>
      </w:tr>
      <w:tr w:rsidR="008A6B5C" w:rsidRPr="00211FA2" w:rsidTr="000F7002">
        <w:trPr>
          <w:trHeight w:val="300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Sangat Baik</w:t>
            </w:r>
          </w:p>
        </w:tc>
      </w:tr>
      <w:tr w:rsidR="008A6B5C" w:rsidRPr="00211FA2" w:rsidTr="000F7002">
        <w:trPr>
          <w:trHeight w:val="300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AW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Sangat Baik</w:t>
            </w:r>
          </w:p>
        </w:tc>
      </w:tr>
      <w:tr w:rsidR="008A6B5C" w:rsidRPr="00211FA2" w:rsidTr="000F7002">
        <w:trPr>
          <w:trHeight w:val="300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APB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Sangat Baik</w:t>
            </w:r>
          </w:p>
        </w:tc>
      </w:tr>
      <w:tr w:rsidR="008A6B5C" w:rsidRPr="00211FA2" w:rsidTr="000F7002">
        <w:trPr>
          <w:trHeight w:val="300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Sangat Baik</w:t>
            </w:r>
          </w:p>
        </w:tc>
      </w:tr>
      <w:tr w:rsidR="008A6B5C" w:rsidRPr="00211FA2" w:rsidTr="000F7002">
        <w:trPr>
          <w:trHeight w:val="300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Sangat Baik</w:t>
            </w:r>
          </w:p>
        </w:tc>
      </w:tr>
      <w:tr w:rsidR="008A6B5C" w:rsidRPr="00211FA2" w:rsidTr="000F7002">
        <w:trPr>
          <w:trHeight w:val="300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AWD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Sangat Baik</w:t>
            </w:r>
          </w:p>
        </w:tc>
      </w:tr>
      <w:tr w:rsidR="008A6B5C" w:rsidRPr="00211FA2" w:rsidTr="000F7002">
        <w:trPr>
          <w:trHeight w:val="300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Sangat Baik</w:t>
            </w:r>
          </w:p>
        </w:tc>
      </w:tr>
      <w:tr w:rsidR="008A6B5C" w:rsidRPr="00211FA2" w:rsidTr="000F7002">
        <w:trPr>
          <w:trHeight w:val="300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B+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Baik</w:t>
            </w:r>
          </w:p>
        </w:tc>
      </w:tr>
      <w:tr w:rsidR="008A6B5C" w:rsidRPr="00211FA2" w:rsidTr="000F7002">
        <w:trPr>
          <w:trHeight w:val="300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Sangat Baik</w:t>
            </w:r>
          </w:p>
        </w:tc>
      </w:tr>
      <w:tr w:rsidR="008A6B5C" w:rsidRPr="00211FA2" w:rsidTr="000F7002">
        <w:trPr>
          <w:trHeight w:val="300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EY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Sangat Baik</w:t>
            </w:r>
          </w:p>
        </w:tc>
      </w:tr>
      <w:tr w:rsidR="008A6B5C" w:rsidRPr="00211FA2" w:rsidTr="000F7002">
        <w:trPr>
          <w:trHeight w:val="300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Sangat Baik</w:t>
            </w:r>
          </w:p>
        </w:tc>
      </w:tr>
      <w:tr w:rsidR="008A6B5C" w:rsidRPr="00211FA2" w:rsidTr="000F7002">
        <w:trPr>
          <w:trHeight w:val="300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FAP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Sangat Baik</w:t>
            </w:r>
          </w:p>
        </w:tc>
      </w:tr>
      <w:tr w:rsidR="008A6B5C" w:rsidRPr="00211FA2" w:rsidTr="000F7002">
        <w:trPr>
          <w:trHeight w:val="300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FC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Sangat Baik</w:t>
            </w:r>
          </w:p>
        </w:tc>
      </w:tr>
      <w:tr w:rsidR="008A6B5C" w:rsidRPr="00211FA2" w:rsidTr="000F7002">
        <w:trPr>
          <w:trHeight w:val="300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IK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A-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Sangat Baik</w:t>
            </w:r>
          </w:p>
        </w:tc>
      </w:tr>
      <w:tr w:rsidR="008A6B5C" w:rsidRPr="00211FA2" w:rsidTr="000F7002">
        <w:trPr>
          <w:trHeight w:val="300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Sangat Baik</w:t>
            </w:r>
          </w:p>
        </w:tc>
      </w:tr>
      <w:tr w:rsidR="008A6B5C" w:rsidRPr="00211FA2" w:rsidTr="000F7002">
        <w:trPr>
          <w:trHeight w:val="300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MSW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Sangat Baik</w:t>
            </w:r>
          </w:p>
        </w:tc>
      </w:tr>
      <w:tr w:rsidR="008A6B5C" w:rsidRPr="00211FA2" w:rsidTr="000F7002">
        <w:trPr>
          <w:trHeight w:val="300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MFR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Sangat Baik</w:t>
            </w:r>
          </w:p>
        </w:tc>
      </w:tr>
      <w:tr w:rsidR="008A6B5C" w:rsidRPr="00211FA2" w:rsidTr="000F7002">
        <w:trPr>
          <w:trHeight w:val="300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RH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Sangat Baik</w:t>
            </w:r>
          </w:p>
        </w:tc>
      </w:tr>
      <w:tr w:rsidR="008A6B5C" w:rsidRPr="00211FA2" w:rsidTr="000F7002">
        <w:trPr>
          <w:trHeight w:val="300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B+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Baik</w:t>
            </w:r>
          </w:p>
        </w:tc>
      </w:tr>
      <w:tr w:rsidR="008A6B5C" w:rsidRPr="00211FA2" w:rsidTr="000F7002">
        <w:trPr>
          <w:trHeight w:val="300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A-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Sangat Baik</w:t>
            </w:r>
          </w:p>
        </w:tc>
      </w:tr>
      <w:tr w:rsidR="008A6B5C" w:rsidRPr="00211FA2" w:rsidTr="000F7002">
        <w:trPr>
          <w:trHeight w:val="300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Rata-rata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B5C" w:rsidRPr="00211FA2" w:rsidRDefault="008A6B5C" w:rsidP="000F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A6B5C" w:rsidRPr="008A6B5C" w:rsidRDefault="008A6B5C" w:rsidP="003361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70E49" w:rsidRPr="00570E49" w:rsidRDefault="00570E49" w:rsidP="003361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B5C" w:rsidRPr="004A072E" w:rsidRDefault="008A6B5C" w:rsidP="008A6B5C">
      <w:pPr>
        <w:rPr>
          <w:rFonts w:ascii="Times New Roman" w:hAnsi="Times New Roman" w:cs="Times New Roman"/>
          <w:b/>
          <w:sz w:val="24"/>
          <w:szCs w:val="24"/>
        </w:rPr>
      </w:pPr>
      <w:r w:rsidRPr="004A072E">
        <w:rPr>
          <w:rFonts w:ascii="Times New Roman" w:hAnsi="Times New Roman" w:cs="Times New Roman"/>
          <w:b/>
          <w:sz w:val="24"/>
          <w:szCs w:val="24"/>
        </w:rPr>
        <w:t>Data hasil Belajar Psikomotorik Kelas Eksperimen</w:t>
      </w:r>
    </w:p>
    <w:tbl>
      <w:tblPr>
        <w:tblW w:w="9016" w:type="dxa"/>
        <w:tblLook w:val="04A0" w:firstRow="1" w:lastRow="0" w:firstColumn="1" w:lastColumn="0" w:noHBand="0" w:noVBand="1"/>
      </w:tblPr>
      <w:tblGrid>
        <w:gridCol w:w="704"/>
        <w:gridCol w:w="2126"/>
        <w:gridCol w:w="1134"/>
        <w:gridCol w:w="993"/>
        <w:gridCol w:w="1275"/>
        <w:gridCol w:w="2784"/>
      </w:tblGrid>
      <w:tr w:rsidR="008A6B5C" w:rsidRPr="004A072E" w:rsidTr="000F7002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Nama Peserta Didik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Skor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Nilai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Predikat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Kategori</w:t>
            </w:r>
          </w:p>
        </w:tc>
      </w:tr>
      <w:tr w:rsidR="008A6B5C" w:rsidRPr="004A072E" w:rsidTr="000F700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Sangat baik</w:t>
            </w:r>
          </w:p>
        </w:tc>
      </w:tr>
      <w:tr w:rsidR="008A6B5C" w:rsidRPr="004A072E" w:rsidTr="000F700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Sangat baik</w:t>
            </w:r>
          </w:p>
        </w:tc>
      </w:tr>
      <w:tr w:rsidR="008A6B5C" w:rsidRPr="004A072E" w:rsidTr="000F700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APB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Sangat baik</w:t>
            </w:r>
          </w:p>
        </w:tc>
      </w:tr>
      <w:tr w:rsidR="008A6B5C" w:rsidRPr="004A072E" w:rsidTr="000F700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Sangat baik</w:t>
            </w:r>
          </w:p>
        </w:tc>
      </w:tr>
      <w:tr w:rsidR="008A6B5C" w:rsidRPr="004A072E" w:rsidTr="000F700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Sangat baik</w:t>
            </w:r>
          </w:p>
        </w:tc>
      </w:tr>
      <w:tr w:rsidR="008A6B5C" w:rsidRPr="004A072E" w:rsidTr="000F700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AWD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Sangat baik</w:t>
            </w:r>
          </w:p>
        </w:tc>
      </w:tr>
      <w:tr w:rsidR="008A6B5C" w:rsidRPr="004A072E" w:rsidTr="000F700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B+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Baik</w:t>
            </w:r>
          </w:p>
        </w:tc>
      </w:tr>
      <w:tr w:rsidR="008A6B5C" w:rsidRPr="004A072E" w:rsidTr="000F700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DAP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Sangat baik</w:t>
            </w:r>
          </w:p>
        </w:tc>
      </w:tr>
      <w:tr w:rsidR="008A6B5C" w:rsidRPr="004A072E" w:rsidTr="000F700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Sangat baik</w:t>
            </w:r>
          </w:p>
        </w:tc>
      </w:tr>
      <w:tr w:rsidR="008A6B5C" w:rsidRPr="004A072E" w:rsidTr="000F700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EY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Sangat baik</w:t>
            </w:r>
          </w:p>
        </w:tc>
      </w:tr>
      <w:tr w:rsidR="008A6B5C" w:rsidRPr="004A072E" w:rsidTr="000F700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FR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Sangat baik</w:t>
            </w:r>
          </w:p>
        </w:tc>
      </w:tr>
      <w:tr w:rsidR="008A6B5C" w:rsidRPr="004A072E" w:rsidTr="000F700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FAP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Sangat baik</w:t>
            </w:r>
          </w:p>
        </w:tc>
      </w:tr>
      <w:tr w:rsidR="008A6B5C" w:rsidRPr="004A072E" w:rsidTr="000F700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FC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Sangat baik</w:t>
            </w:r>
          </w:p>
        </w:tc>
      </w:tr>
      <w:tr w:rsidR="008A6B5C" w:rsidRPr="004A072E" w:rsidTr="000F700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lastRenderedPageBreak/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Sangat baik</w:t>
            </w:r>
          </w:p>
        </w:tc>
      </w:tr>
      <w:tr w:rsidR="008A6B5C" w:rsidRPr="004A072E" w:rsidTr="000F700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Sangat baik</w:t>
            </w:r>
          </w:p>
        </w:tc>
      </w:tr>
      <w:tr w:rsidR="008A6B5C" w:rsidRPr="004A072E" w:rsidTr="000F700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MSW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Sangat baik</w:t>
            </w:r>
          </w:p>
        </w:tc>
      </w:tr>
      <w:tr w:rsidR="008A6B5C" w:rsidRPr="004A072E" w:rsidTr="000F700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MFR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Sangat baik</w:t>
            </w:r>
          </w:p>
        </w:tc>
      </w:tr>
      <w:tr w:rsidR="008A6B5C" w:rsidRPr="004A072E" w:rsidTr="000F700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Sangat baik</w:t>
            </w:r>
          </w:p>
        </w:tc>
      </w:tr>
      <w:tr w:rsidR="008A6B5C" w:rsidRPr="004A072E" w:rsidTr="000F700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B+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Baik</w:t>
            </w:r>
          </w:p>
        </w:tc>
      </w:tr>
      <w:tr w:rsidR="008A6B5C" w:rsidRPr="004A072E" w:rsidTr="000F700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5C" w:rsidRPr="004A072E" w:rsidRDefault="008A6B5C" w:rsidP="000F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Baik</w:t>
            </w:r>
          </w:p>
        </w:tc>
      </w:tr>
    </w:tbl>
    <w:p w:rsidR="00570E49" w:rsidRPr="00570E49" w:rsidRDefault="00570E49" w:rsidP="003361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70E49" w:rsidRPr="00570E49" w:rsidSect="008F33BE">
      <w:headerReference w:type="default" r:id="rId11"/>
      <w:pgSz w:w="11906" w:h="16838"/>
      <w:pgMar w:top="1440" w:right="1440" w:bottom="1440" w:left="1440" w:header="708" w:footer="708" w:gutter="0"/>
      <w:pgNumType w:start="1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DEC" w:rsidRDefault="00453DEC" w:rsidP="008F33BE">
      <w:pPr>
        <w:spacing w:after="0" w:line="240" w:lineRule="auto"/>
      </w:pPr>
      <w:r>
        <w:separator/>
      </w:r>
    </w:p>
  </w:endnote>
  <w:endnote w:type="continuationSeparator" w:id="0">
    <w:p w:rsidR="00453DEC" w:rsidRDefault="00453DEC" w:rsidP="008F3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DEC" w:rsidRDefault="00453DEC" w:rsidP="008F33BE">
      <w:pPr>
        <w:spacing w:after="0" w:line="240" w:lineRule="auto"/>
      </w:pPr>
      <w:r>
        <w:separator/>
      </w:r>
    </w:p>
  </w:footnote>
  <w:footnote w:type="continuationSeparator" w:id="0">
    <w:p w:rsidR="00453DEC" w:rsidRDefault="00453DEC" w:rsidP="008F3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3BE" w:rsidRPr="008F33BE" w:rsidRDefault="008F33BE" w:rsidP="008A6B5C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:rsidR="008F33BE" w:rsidRPr="008F33BE" w:rsidRDefault="008F33BE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2126"/>
    <w:multiLevelType w:val="hybridMultilevel"/>
    <w:tmpl w:val="8D186F34"/>
    <w:lvl w:ilvl="0" w:tplc="85905762">
      <w:start w:val="1"/>
      <w:numFmt w:val="lowerLetter"/>
      <w:lvlText w:val="%1."/>
      <w:lvlJc w:val="left"/>
      <w:pPr>
        <w:ind w:left="17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15" w:hanging="360"/>
      </w:pPr>
    </w:lvl>
    <w:lvl w:ilvl="2" w:tplc="0421001B" w:tentative="1">
      <w:start w:val="1"/>
      <w:numFmt w:val="lowerRoman"/>
      <w:lvlText w:val="%3."/>
      <w:lvlJc w:val="right"/>
      <w:pPr>
        <w:ind w:left="3235" w:hanging="180"/>
      </w:pPr>
    </w:lvl>
    <w:lvl w:ilvl="3" w:tplc="0421000F" w:tentative="1">
      <w:start w:val="1"/>
      <w:numFmt w:val="decimal"/>
      <w:lvlText w:val="%4."/>
      <w:lvlJc w:val="left"/>
      <w:pPr>
        <w:ind w:left="3955" w:hanging="360"/>
      </w:pPr>
    </w:lvl>
    <w:lvl w:ilvl="4" w:tplc="04210019" w:tentative="1">
      <w:start w:val="1"/>
      <w:numFmt w:val="lowerLetter"/>
      <w:lvlText w:val="%5."/>
      <w:lvlJc w:val="left"/>
      <w:pPr>
        <w:ind w:left="4675" w:hanging="360"/>
      </w:pPr>
    </w:lvl>
    <w:lvl w:ilvl="5" w:tplc="0421001B" w:tentative="1">
      <w:start w:val="1"/>
      <w:numFmt w:val="lowerRoman"/>
      <w:lvlText w:val="%6."/>
      <w:lvlJc w:val="right"/>
      <w:pPr>
        <w:ind w:left="5395" w:hanging="180"/>
      </w:pPr>
    </w:lvl>
    <w:lvl w:ilvl="6" w:tplc="0421000F" w:tentative="1">
      <w:start w:val="1"/>
      <w:numFmt w:val="decimal"/>
      <w:lvlText w:val="%7."/>
      <w:lvlJc w:val="left"/>
      <w:pPr>
        <w:ind w:left="6115" w:hanging="360"/>
      </w:pPr>
    </w:lvl>
    <w:lvl w:ilvl="7" w:tplc="04210019" w:tentative="1">
      <w:start w:val="1"/>
      <w:numFmt w:val="lowerLetter"/>
      <w:lvlText w:val="%8."/>
      <w:lvlJc w:val="left"/>
      <w:pPr>
        <w:ind w:left="6835" w:hanging="360"/>
      </w:pPr>
    </w:lvl>
    <w:lvl w:ilvl="8" w:tplc="0421001B" w:tentative="1">
      <w:start w:val="1"/>
      <w:numFmt w:val="lowerRoman"/>
      <w:lvlText w:val="%9."/>
      <w:lvlJc w:val="right"/>
      <w:pPr>
        <w:ind w:left="7555" w:hanging="180"/>
      </w:pPr>
    </w:lvl>
  </w:abstractNum>
  <w:abstractNum w:abstractNumId="1">
    <w:nsid w:val="0F5B58E6"/>
    <w:multiLevelType w:val="hybridMultilevel"/>
    <w:tmpl w:val="EC8C45D2"/>
    <w:lvl w:ilvl="0" w:tplc="124E98E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40FA0"/>
    <w:multiLevelType w:val="hybridMultilevel"/>
    <w:tmpl w:val="9DCAE6B8"/>
    <w:lvl w:ilvl="0" w:tplc="19B0BDB0">
      <w:start w:val="1"/>
      <w:numFmt w:val="lowerLetter"/>
      <w:lvlText w:val="%1."/>
      <w:lvlJc w:val="left"/>
      <w:pPr>
        <w:ind w:left="54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61" w:hanging="360"/>
      </w:pPr>
    </w:lvl>
    <w:lvl w:ilvl="2" w:tplc="0421001B" w:tentative="1">
      <w:start w:val="1"/>
      <w:numFmt w:val="lowerRoman"/>
      <w:lvlText w:val="%3."/>
      <w:lvlJc w:val="right"/>
      <w:pPr>
        <w:ind w:left="1981" w:hanging="180"/>
      </w:pPr>
    </w:lvl>
    <w:lvl w:ilvl="3" w:tplc="0421000F" w:tentative="1">
      <w:start w:val="1"/>
      <w:numFmt w:val="decimal"/>
      <w:lvlText w:val="%4."/>
      <w:lvlJc w:val="left"/>
      <w:pPr>
        <w:ind w:left="2701" w:hanging="360"/>
      </w:pPr>
    </w:lvl>
    <w:lvl w:ilvl="4" w:tplc="04210019" w:tentative="1">
      <w:start w:val="1"/>
      <w:numFmt w:val="lowerLetter"/>
      <w:lvlText w:val="%5."/>
      <w:lvlJc w:val="left"/>
      <w:pPr>
        <w:ind w:left="3421" w:hanging="360"/>
      </w:pPr>
    </w:lvl>
    <w:lvl w:ilvl="5" w:tplc="0421001B" w:tentative="1">
      <w:start w:val="1"/>
      <w:numFmt w:val="lowerRoman"/>
      <w:lvlText w:val="%6."/>
      <w:lvlJc w:val="right"/>
      <w:pPr>
        <w:ind w:left="4141" w:hanging="180"/>
      </w:pPr>
    </w:lvl>
    <w:lvl w:ilvl="6" w:tplc="0421000F" w:tentative="1">
      <w:start w:val="1"/>
      <w:numFmt w:val="decimal"/>
      <w:lvlText w:val="%7."/>
      <w:lvlJc w:val="left"/>
      <w:pPr>
        <w:ind w:left="4861" w:hanging="360"/>
      </w:pPr>
    </w:lvl>
    <w:lvl w:ilvl="7" w:tplc="04210019" w:tentative="1">
      <w:start w:val="1"/>
      <w:numFmt w:val="lowerLetter"/>
      <w:lvlText w:val="%8."/>
      <w:lvlJc w:val="left"/>
      <w:pPr>
        <w:ind w:left="5581" w:hanging="360"/>
      </w:pPr>
    </w:lvl>
    <w:lvl w:ilvl="8" w:tplc="0421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3">
    <w:nsid w:val="0FD6494A"/>
    <w:multiLevelType w:val="hybridMultilevel"/>
    <w:tmpl w:val="DB0E4272"/>
    <w:lvl w:ilvl="0" w:tplc="6442D58E">
      <w:start w:val="1"/>
      <w:numFmt w:val="lowerLetter"/>
      <w:lvlText w:val="%1."/>
      <w:lvlJc w:val="left"/>
      <w:pPr>
        <w:ind w:left="901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621" w:hanging="360"/>
      </w:pPr>
    </w:lvl>
    <w:lvl w:ilvl="2" w:tplc="0421001B" w:tentative="1">
      <w:start w:val="1"/>
      <w:numFmt w:val="lowerRoman"/>
      <w:lvlText w:val="%3."/>
      <w:lvlJc w:val="right"/>
      <w:pPr>
        <w:ind w:left="2341" w:hanging="180"/>
      </w:pPr>
    </w:lvl>
    <w:lvl w:ilvl="3" w:tplc="0421000F" w:tentative="1">
      <w:start w:val="1"/>
      <w:numFmt w:val="decimal"/>
      <w:lvlText w:val="%4."/>
      <w:lvlJc w:val="left"/>
      <w:pPr>
        <w:ind w:left="3061" w:hanging="360"/>
      </w:pPr>
    </w:lvl>
    <w:lvl w:ilvl="4" w:tplc="04210019" w:tentative="1">
      <w:start w:val="1"/>
      <w:numFmt w:val="lowerLetter"/>
      <w:lvlText w:val="%5."/>
      <w:lvlJc w:val="left"/>
      <w:pPr>
        <w:ind w:left="3781" w:hanging="360"/>
      </w:pPr>
    </w:lvl>
    <w:lvl w:ilvl="5" w:tplc="0421001B" w:tentative="1">
      <w:start w:val="1"/>
      <w:numFmt w:val="lowerRoman"/>
      <w:lvlText w:val="%6."/>
      <w:lvlJc w:val="right"/>
      <w:pPr>
        <w:ind w:left="4501" w:hanging="180"/>
      </w:pPr>
    </w:lvl>
    <w:lvl w:ilvl="6" w:tplc="0421000F" w:tentative="1">
      <w:start w:val="1"/>
      <w:numFmt w:val="decimal"/>
      <w:lvlText w:val="%7."/>
      <w:lvlJc w:val="left"/>
      <w:pPr>
        <w:ind w:left="5221" w:hanging="360"/>
      </w:pPr>
    </w:lvl>
    <w:lvl w:ilvl="7" w:tplc="04210019" w:tentative="1">
      <w:start w:val="1"/>
      <w:numFmt w:val="lowerLetter"/>
      <w:lvlText w:val="%8."/>
      <w:lvlJc w:val="left"/>
      <w:pPr>
        <w:ind w:left="5941" w:hanging="360"/>
      </w:pPr>
    </w:lvl>
    <w:lvl w:ilvl="8" w:tplc="0421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4">
    <w:nsid w:val="11034F80"/>
    <w:multiLevelType w:val="hybridMultilevel"/>
    <w:tmpl w:val="DAF8E030"/>
    <w:lvl w:ilvl="0" w:tplc="D7F46D42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25" w:hanging="360"/>
      </w:pPr>
    </w:lvl>
    <w:lvl w:ilvl="2" w:tplc="0421001B" w:tentative="1">
      <w:start w:val="1"/>
      <w:numFmt w:val="lowerRoman"/>
      <w:lvlText w:val="%3."/>
      <w:lvlJc w:val="right"/>
      <w:pPr>
        <w:ind w:left="2145" w:hanging="180"/>
      </w:pPr>
    </w:lvl>
    <w:lvl w:ilvl="3" w:tplc="0421000F" w:tentative="1">
      <w:start w:val="1"/>
      <w:numFmt w:val="decimal"/>
      <w:lvlText w:val="%4."/>
      <w:lvlJc w:val="left"/>
      <w:pPr>
        <w:ind w:left="2865" w:hanging="360"/>
      </w:pPr>
    </w:lvl>
    <w:lvl w:ilvl="4" w:tplc="04210019" w:tentative="1">
      <w:start w:val="1"/>
      <w:numFmt w:val="lowerLetter"/>
      <w:lvlText w:val="%5."/>
      <w:lvlJc w:val="left"/>
      <w:pPr>
        <w:ind w:left="3585" w:hanging="360"/>
      </w:pPr>
    </w:lvl>
    <w:lvl w:ilvl="5" w:tplc="0421001B" w:tentative="1">
      <w:start w:val="1"/>
      <w:numFmt w:val="lowerRoman"/>
      <w:lvlText w:val="%6."/>
      <w:lvlJc w:val="right"/>
      <w:pPr>
        <w:ind w:left="4305" w:hanging="180"/>
      </w:pPr>
    </w:lvl>
    <w:lvl w:ilvl="6" w:tplc="0421000F" w:tentative="1">
      <w:start w:val="1"/>
      <w:numFmt w:val="decimal"/>
      <w:lvlText w:val="%7."/>
      <w:lvlJc w:val="left"/>
      <w:pPr>
        <w:ind w:left="5025" w:hanging="360"/>
      </w:pPr>
    </w:lvl>
    <w:lvl w:ilvl="7" w:tplc="04210019" w:tentative="1">
      <w:start w:val="1"/>
      <w:numFmt w:val="lowerLetter"/>
      <w:lvlText w:val="%8."/>
      <w:lvlJc w:val="left"/>
      <w:pPr>
        <w:ind w:left="5745" w:hanging="360"/>
      </w:pPr>
    </w:lvl>
    <w:lvl w:ilvl="8" w:tplc="0421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15F92692"/>
    <w:multiLevelType w:val="hybridMultilevel"/>
    <w:tmpl w:val="DC7AE7A4"/>
    <w:lvl w:ilvl="0" w:tplc="54DAB8FA">
      <w:start w:val="1"/>
      <w:numFmt w:val="lowerLetter"/>
      <w:lvlText w:val="%1."/>
      <w:lvlJc w:val="left"/>
      <w:pPr>
        <w:ind w:left="9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21" w:hanging="360"/>
      </w:pPr>
    </w:lvl>
    <w:lvl w:ilvl="2" w:tplc="0421001B" w:tentative="1">
      <w:start w:val="1"/>
      <w:numFmt w:val="lowerRoman"/>
      <w:lvlText w:val="%3."/>
      <w:lvlJc w:val="right"/>
      <w:pPr>
        <w:ind w:left="2341" w:hanging="180"/>
      </w:pPr>
    </w:lvl>
    <w:lvl w:ilvl="3" w:tplc="0421000F" w:tentative="1">
      <w:start w:val="1"/>
      <w:numFmt w:val="decimal"/>
      <w:lvlText w:val="%4."/>
      <w:lvlJc w:val="left"/>
      <w:pPr>
        <w:ind w:left="3061" w:hanging="360"/>
      </w:pPr>
    </w:lvl>
    <w:lvl w:ilvl="4" w:tplc="04210019" w:tentative="1">
      <w:start w:val="1"/>
      <w:numFmt w:val="lowerLetter"/>
      <w:lvlText w:val="%5."/>
      <w:lvlJc w:val="left"/>
      <w:pPr>
        <w:ind w:left="3781" w:hanging="360"/>
      </w:pPr>
    </w:lvl>
    <w:lvl w:ilvl="5" w:tplc="0421001B" w:tentative="1">
      <w:start w:val="1"/>
      <w:numFmt w:val="lowerRoman"/>
      <w:lvlText w:val="%6."/>
      <w:lvlJc w:val="right"/>
      <w:pPr>
        <w:ind w:left="4501" w:hanging="180"/>
      </w:pPr>
    </w:lvl>
    <w:lvl w:ilvl="6" w:tplc="0421000F" w:tentative="1">
      <w:start w:val="1"/>
      <w:numFmt w:val="decimal"/>
      <w:lvlText w:val="%7."/>
      <w:lvlJc w:val="left"/>
      <w:pPr>
        <w:ind w:left="5221" w:hanging="360"/>
      </w:pPr>
    </w:lvl>
    <w:lvl w:ilvl="7" w:tplc="04210019" w:tentative="1">
      <w:start w:val="1"/>
      <w:numFmt w:val="lowerLetter"/>
      <w:lvlText w:val="%8."/>
      <w:lvlJc w:val="left"/>
      <w:pPr>
        <w:ind w:left="5941" w:hanging="360"/>
      </w:pPr>
    </w:lvl>
    <w:lvl w:ilvl="8" w:tplc="0421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6">
    <w:nsid w:val="17902B34"/>
    <w:multiLevelType w:val="hybridMultilevel"/>
    <w:tmpl w:val="217299AA"/>
    <w:lvl w:ilvl="0" w:tplc="FDE6E484">
      <w:start w:val="1"/>
      <w:numFmt w:val="lowerLetter"/>
      <w:lvlText w:val="%1."/>
      <w:lvlJc w:val="left"/>
      <w:pPr>
        <w:ind w:left="9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21" w:hanging="360"/>
      </w:pPr>
    </w:lvl>
    <w:lvl w:ilvl="2" w:tplc="0421001B" w:tentative="1">
      <w:start w:val="1"/>
      <w:numFmt w:val="lowerRoman"/>
      <w:lvlText w:val="%3."/>
      <w:lvlJc w:val="right"/>
      <w:pPr>
        <w:ind w:left="2341" w:hanging="180"/>
      </w:pPr>
    </w:lvl>
    <w:lvl w:ilvl="3" w:tplc="0421000F" w:tentative="1">
      <w:start w:val="1"/>
      <w:numFmt w:val="decimal"/>
      <w:lvlText w:val="%4."/>
      <w:lvlJc w:val="left"/>
      <w:pPr>
        <w:ind w:left="3061" w:hanging="360"/>
      </w:pPr>
    </w:lvl>
    <w:lvl w:ilvl="4" w:tplc="04210019" w:tentative="1">
      <w:start w:val="1"/>
      <w:numFmt w:val="lowerLetter"/>
      <w:lvlText w:val="%5."/>
      <w:lvlJc w:val="left"/>
      <w:pPr>
        <w:ind w:left="3781" w:hanging="360"/>
      </w:pPr>
    </w:lvl>
    <w:lvl w:ilvl="5" w:tplc="0421001B" w:tentative="1">
      <w:start w:val="1"/>
      <w:numFmt w:val="lowerRoman"/>
      <w:lvlText w:val="%6."/>
      <w:lvlJc w:val="right"/>
      <w:pPr>
        <w:ind w:left="4501" w:hanging="180"/>
      </w:pPr>
    </w:lvl>
    <w:lvl w:ilvl="6" w:tplc="0421000F" w:tentative="1">
      <w:start w:val="1"/>
      <w:numFmt w:val="decimal"/>
      <w:lvlText w:val="%7."/>
      <w:lvlJc w:val="left"/>
      <w:pPr>
        <w:ind w:left="5221" w:hanging="360"/>
      </w:pPr>
    </w:lvl>
    <w:lvl w:ilvl="7" w:tplc="04210019" w:tentative="1">
      <w:start w:val="1"/>
      <w:numFmt w:val="lowerLetter"/>
      <w:lvlText w:val="%8."/>
      <w:lvlJc w:val="left"/>
      <w:pPr>
        <w:ind w:left="5941" w:hanging="360"/>
      </w:pPr>
    </w:lvl>
    <w:lvl w:ilvl="8" w:tplc="0421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7">
    <w:nsid w:val="19934381"/>
    <w:multiLevelType w:val="hybridMultilevel"/>
    <w:tmpl w:val="6E50874C"/>
    <w:lvl w:ilvl="0" w:tplc="F3C09378">
      <w:start w:val="1"/>
      <w:numFmt w:val="decimal"/>
      <w:lvlText w:val="%1."/>
      <w:lvlJc w:val="left"/>
      <w:pPr>
        <w:ind w:left="162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41" w:hanging="360"/>
      </w:pPr>
    </w:lvl>
    <w:lvl w:ilvl="2" w:tplc="0421001B" w:tentative="1">
      <w:start w:val="1"/>
      <w:numFmt w:val="lowerRoman"/>
      <w:lvlText w:val="%3."/>
      <w:lvlJc w:val="right"/>
      <w:pPr>
        <w:ind w:left="3061" w:hanging="180"/>
      </w:pPr>
    </w:lvl>
    <w:lvl w:ilvl="3" w:tplc="0421000F" w:tentative="1">
      <w:start w:val="1"/>
      <w:numFmt w:val="decimal"/>
      <w:lvlText w:val="%4."/>
      <w:lvlJc w:val="left"/>
      <w:pPr>
        <w:ind w:left="3781" w:hanging="360"/>
      </w:pPr>
    </w:lvl>
    <w:lvl w:ilvl="4" w:tplc="04210019" w:tentative="1">
      <w:start w:val="1"/>
      <w:numFmt w:val="lowerLetter"/>
      <w:lvlText w:val="%5."/>
      <w:lvlJc w:val="left"/>
      <w:pPr>
        <w:ind w:left="4501" w:hanging="360"/>
      </w:pPr>
    </w:lvl>
    <w:lvl w:ilvl="5" w:tplc="0421001B" w:tentative="1">
      <w:start w:val="1"/>
      <w:numFmt w:val="lowerRoman"/>
      <w:lvlText w:val="%6."/>
      <w:lvlJc w:val="right"/>
      <w:pPr>
        <w:ind w:left="5221" w:hanging="180"/>
      </w:pPr>
    </w:lvl>
    <w:lvl w:ilvl="6" w:tplc="0421000F" w:tentative="1">
      <w:start w:val="1"/>
      <w:numFmt w:val="decimal"/>
      <w:lvlText w:val="%7."/>
      <w:lvlJc w:val="left"/>
      <w:pPr>
        <w:ind w:left="5941" w:hanging="360"/>
      </w:pPr>
    </w:lvl>
    <w:lvl w:ilvl="7" w:tplc="04210019" w:tentative="1">
      <w:start w:val="1"/>
      <w:numFmt w:val="lowerLetter"/>
      <w:lvlText w:val="%8."/>
      <w:lvlJc w:val="left"/>
      <w:pPr>
        <w:ind w:left="6661" w:hanging="360"/>
      </w:pPr>
    </w:lvl>
    <w:lvl w:ilvl="8" w:tplc="0421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8">
    <w:nsid w:val="1B07236E"/>
    <w:multiLevelType w:val="hybridMultilevel"/>
    <w:tmpl w:val="6A56D46E"/>
    <w:lvl w:ilvl="0" w:tplc="4A5C3AF6">
      <w:start w:val="1"/>
      <w:numFmt w:val="lowerLetter"/>
      <w:lvlText w:val="%1."/>
      <w:lvlJc w:val="left"/>
      <w:pPr>
        <w:ind w:left="817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537" w:hanging="360"/>
      </w:pPr>
    </w:lvl>
    <w:lvl w:ilvl="2" w:tplc="0421001B" w:tentative="1">
      <w:start w:val="1"/>
      <w:numFmt w:val="lowerRoman"/>
      <w:lvlText w:val="%3."/>
      <w:lvlJc w:val="right"/>
      <w:pPr>
        <w:ind w:left="2257" w:hanging="180"/>
      </w:pPr>
    </w:lvl>
    <w:lvl w:ilvl="3" w:tplc="0421000F" w:tentative="1">
      <w:start w:val="1"/>
      <w:numFmt w:val="decimal"/>
      <w:lvlText w:val="%4."/>
      <w:lvlJc w:val="left"/>
      <w:pPr>
        <w:ind w:left="2977" w:hanging="360"/>
      </w:pPr>
    </w:lvl>
    <w:lvl w:ilvl="4" w:tplc="04210019" w:tentative="1">
      <w:start w:val="1"/>
      <w:numFmt w:val="lowerLetter"/>
      <w:lvlText w:val="%5."/>
      <w:lvlJc w:val="left"/>
      <w:pPr>
        <w:ind w:left="3697" w:hanging="360"/>
      </w:pPr>
    </w:lvl>
    <w:lvl w:ilvl="5" w:tplc="0421001B" w:tentative="1">
      <w:start w:val="1"/>
      <w:numFmt w:val="lowerRoman"/>
      <w:lvlText w:val="%6."/>
      <w:lvlJc w:val="right"/>
      <w:pPr>
        <w:ind w:left="4417" w:hanging="180"/>
      </w:pPr>
    </w:lvl>
    <w:lvl w:ilvl="6" w:tplc="0421000F" w:tentative="1">
      <w:start w:val="1"/>
      <w:numFmt w:val="decimal"/>
      <w:lvlText w:val="%7."/>
      <w:lvlJc w:val="left"/>
      <w:pPr>
        <w:ind w:left="5137" w:hanging="360"/>
      </w:pPr>
    </w:lvl>
    <w:lvl w:ilvl="7" w:tplc="04210019" w:tentative="1">
      <w:start w:val="1"/>
      <w:numFmt w:val="lowerLetter"/>
      <w:lvlText w:val="%8."/>
      <w:lvlJc w:val="left"/>
      <w:pPr>
        <w:ind w:left="5857" w:hanging="360"/>
      </w:pPr>
    </w:lvl>
    <w:lvl w:ilvl="8" w:tplc="0421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9">
    <w:nsid w:val="26CE78BD"/>
    <w:multiLevelType w:val="hybridMultilevel"/>
    <w:tmpl w:val="84808AA0"/>
    <w:lvl w:ilvl="0" w:tplc="4D20429C">
      <w:start w:val="1"/>
      <w:numFmt w:val="lowerLetter"/>
      <w:lvlText w:val="%1."/>
      <w:lvlJc w:val="left"/>
      <w:pPr>
        <w:ind w:left="9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21" w:hanging="360"/>
      </w:pPr>
    </w:lvl>
    <w:lvl w:ilvl="2" w:tplc="0421001B" w:tentative="1">
      <w:start w:val="1"/>
      <w:numFmt w:val="lowerRoman"/>
      <w:lvlText w:val="%3."/>
      <w:lvlJc w:val="right"/>
      <w:pPr>
        <w:ind w:left="2341" w:hanging="180"/>
      </w:pPr>
    </w:lvl>
    <w:lvl w:ilvl="3" w:tplc="0421000F" w:tentative="1">
      <w:start w:val="1"/>
      <w:numFmt w:val="decimal"/>
      <w:lvlText w:val="%4."/>
      <w:lvlJc w:val="left"/>
      <w:pPr>
        <w:ind w:left="3061" w:hanging="360"/>
      </w:pPr>
    </w:lvl>
    <w:lvl w:ilvl="4" w:tplc="04210019" w:tentative="1">
      <w:start w:val="1"/>
      <w:numFmt w:val="lowerLetter"/>
      <w:lvlText w:val="%5."/>
      <w:lvlJc w:val="left"/>
      <w:pPr>
        <w:ind w:left="3781" w:hanging="360"/>
      </w:pPr>
    </w:lvl>
    <w:lvl w:ilvl="5" w:tplc="0421001B" w:tentative="1">
      <w:start w:val="1"/>
      <w:numFmt w:val="lowerRoman"/>
      <w:lvlText w:val="%6."/>
      <w:lvlJc w:val="right"/>
      <w:pPr>
        <w:ind w:left="4501" w:hanging="180"/>
      </w:pPr>
    </w:lvl>
    <w:lvl w:ilvl="6" w:tplc="0421000F" w:tentative="1">
      <w:start w:val="1"/>
      <w:numFmt w:val="decimal"/>
      <w:lvlText w:val="%7."/>
      <w:lvlJc w:val="left"/>
      <w:pPr>
        <w:ind w:left="5221" w:hanging="360"/>
      </w:pPr>
    </w:lvl>
    <w:lvl w:ilvl="7" w:tplc="04210019" w:tentative="1">
      <w:start w:val="1"/>
      <w:numFmt w:val="lowerLetter"/>
      <w:lvlText w:val="%8."/>
      <w:lvlJc w:val="left"/>
      <w:pPr>
        <w:ind w:left="5941" w:hanging="360"/>
      </w:pPr>
    </w:lvl>
    <w:lvl w:ilvl="8" w:tplc="0421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0">
    <w:nsid w:val="27B62D48"/>
    <w:multiLevelType w:val="hybridMultilevel"/>
    <w:tmpl w:val="7D0CAE2E"/>
    <w:lvl w:ilvl="0" w:tplc="85DCE8EE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25" w:hanging="360"/>
      </w:pPr>
    </w:lvl>
    <w:lvl w:ilvl="2" w:tplc="0421001B" w:tentative="1">
      <w:start w:val="1"/>
      <w:numFmt w:val="lowerRoman"/>
      <w:lvlText w:val="%3."/>
      <w:lvlJc w:val="right"/>
      <w:pPr>
        <w:ind w:left="2145" w:hanging="180"/>
      </w:pPr>
    </w:lvl>
    <w:lvl w:ilvl="3" w:tplc="0421000F" w:tentative="1">
      <w:start w:val="1"/>
      <w:numFmt w:val="decimal"/>
      <w:lvlText w:val="%4."/>
      <w:lvlJc w:val="left"/>
      <w:pPr>
        <w:ind w:left="2865" w:hanging="360"/>
      </w:pPr>
    </w:lvl>
    <w:lvl w:ilvl="4" w:tplc="04210019" w:tentative="1">
      <w:start w:val="1"/>
      <w:numFmt w:val="lowerLetter"/>
      <w:lvlText w:val="%5."/>
      <w:lvlJc w:val="left"/>
      <w:pPr>
        <w:ind w:left="3585" w:hanging="360"/>
      </w:pPr>
    </w:lvl>
    <w:lvl w:ilvl="5" w:tplc="0421001B" w:tentative="1">
      <w:start w:val="1"/>
      <w:numFmt w:val="lowerRoman"/>
      <w:lvlText w:val="%6."/>
      <w:lvlJc w:val="right"/>
      <w:pPr>
        <w:ind w:left="4305" w:hanging="180"/>
      </w:pPr>
    </w:lvl>
    <w:lvl w:ilvl="6" w:tplc="0421000F" w:tentative="1">
      <w:start w:val="1"/>
      <w:numFmt w:val="decimal"/>
      <w:lvlText w:val="%7."/>
      <w:lvlJc w:val="left"/>
      <w:pPr>
        <w:ind w:left="5025" w:hanging="360"/>
      </w:pPr>
    </w:lvl>
    <w:lvl w:ilvl="7" w:tplc="04210019" w:tentative="1">
      <w:start w:val="1"/>
      <w:numFmt w:val="lowerLetter"/>
      <w:lvlText w:val="%8."/>
      <w:lvlJc w:val="left"/>
      <w:pPr>
        <w:ind w:left="5745" w:hanging="360"/>
      </w:pPr>
    </w:lvl>
    <w:lvl w:ilvl="8" w:tplc="0421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2E6A4764"/>
    <w:multiLevelType w:val="hybridMultilevel"/>
    <w:tmpl w:val="A34E5D64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">
    <w:nsid w:val="30AC7DD5"/>
    <w:multiLevelType w:val="hybridMultilevel"/>
    <w:tmpl w:val="24426E04"/>
    <w:lvl w:ilvl="0" w:tplc="631A4832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03" w:hanging="360"/>
      </w:pPr>
    </w:lvl>
    <w:lvl w:ilvl="2" w:tplc="0421001B" w:tentative="1">
      <w:start w:val="1"/>
      <w:numFmt w:val="lowerRoman"/>
      <w:lvlText w:val="%3."/>
      <w:lvlJc w:val="right"/>
      <w:pPr>
        <w:ind w:left="2123" w:hanging="180"/>
      </w:pPr>
    </w:lvl>
    <w:lvl w:ilvl="3" w:tplc="0421000F" w:tentative="1">
      <w:start w:val="1"/>
      <w:numFmt w:val="decimal"/>
      <w:lvlText w:val="%4."/>
      <w:lvlJc w:val="left"/>
      <w:pPr>
        <w:ind w:left="2843" w:hanging="360"/>
      </w:pPr>
    </w:lvl>
    <w:lvl w:ilvl="4" w:tplc="04210019" w:tentative="1">
      <w:start w:val="1"/>
      <w:numFmt w:val="lowerLetter"/>
      <w:lvlText w:val="%5."/>
      <w:lvlJc w:val="left"/>
      <w:pPr>
        <w:ind w:left="3563" w:hanging="360"/>
      </w:pPr>
    </w:lvl>
    <w:lvl w:ilvl="5" w:tplc="0421001B" w:tentative="1">
      <w:start w:val="1"/>
      <w:numFmt w:val="lowerRoman"/>
      <w:lvlText w:val="%6."/>
      <w:lvlJc w:val="right"/>
      <w:pPr>
        <w:ind w:left="4283" w:hanging="180"/>
      </w:pPr>
    </w:lvl>
    <w:lvl w:ilvl="6" w:tplc="0421000F" w:tentative="1">
      <w:start w:val="1"/>
      <w:numFmt w:val="decimal"/>
      <w:lvlText w:val="%7."/>
      <w:lvlJc w:val="left"/>
      <w:pPr>
        <w:ind w:left="5003" w:hanging="360"/>
      </w:pPr>
    </w:lvl>
    <w:lvl w:ilvl="7" w:tplc="04210019" w:tentative="1">
      <w:start w:val="1"/>
      <w:numFmt w:val="lowerLetter"/>
      <w:lvlText w:val="%8."/>
      <w:lvlJc w:val="left"/>
      <w:pPr>
        <w:ind w:left="5723" w:hanging="360"/>
      </w:pPr>
    </w:lvl>
    <w:lvl w:ilvl="8" w:tplc="0421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13">
    <w:nsid w:val="35372CF8"/>
    <w:multiLevelType w:val="hybridMultilevel"/>
    <w:tmpl w:val="5BF42FDA"/>
    <w:lvl w:ilvl="0" w:tplc="A27A8A8A">
      <w:start w:val="1"/>
      <w:numFmt w:val="lowerLetter"/>
      <w:lvlText w:val="%1."/>
      <w:lvlJc w:val="left"/>
      <w:pPr>
        <w:ind w:left="9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21" w:hanging="360"/>
      </w:pPr>
    </w:lvl>
    <w:lvl w:ilvl="2" w:tplc="0421001B" w:tentative="1">
      <w:start w:val="1"/>
      <w:numFmt w:val="lowerRoman"/>
      <w:lvlText w:val="%3."/>
      <w:lvlJc w:val="right"/>
      <w:pPr>
        <w:ind w:left="2341" w:hanging="180"/>
      </w:pPr>
    </w:lvl>
    <w:lvl w:ilvl="3" w:tplc="0421000F" w:tentative="1">
      <w:start w:val="1"/>
      <w:numFmt w:val="decimal"/>
      <w:lvlText w:val="%4."/>
      <w:lvlJc w:val="left"/>
      <w:pPr>
        <w:ind w:left="3061" w:hanging="360"/>
      </w:pPr>
    </w:lvl>
    <w:lvl w:ilvl="4" w:tplc="04210019" w:tentative="1">
      <w:start w:val="1"/>
      <w:numFmt w:val="lowerLetter"/>
      <w:lvlText w:val="%5."/>
      <w:lvlJc w:val="left"/>
      <w:pPr>
        <w:ind w:left="3781" w:hanging="360"/>
      </w:pPr>
    </w:lvl>
    <w:lvl w:ilvl="5" w:tplc="0421001B" w:tentative="1">
      <w:start w:val="1"/>
      <w:numFmt w:val="lowerRoman"/>
      <w:lvlText w:val="%6."/>
      <w:lvlJc w:val="right"/>
      <w:pPr>
        <w:ind w:left="4501" w:hanging="180"/>
      </w:pPr>
    </w:lvl>
    <w:lvl w:ilvl="6" w:tplc="0421000F" w:tentative="1">
      <w:start w:val="1"/>
      <w:numFmt w:val="decimal"/>
      <w:lvlText w:val="%7."/>
      <w:lvlJc w:val="left"/>
      <w:pPr>
        <w:ind w:left="5221" w:hanging="360"/>
      </w:pPr>
    </w:lvl>
    <w:lvl w:ilvl="7" w:tplc="04210019" w:tentative="1">
      <w:start w:val="1"/>
      <w:numFmt w:val="lowerLetter"/>
      <w:lvlText w:val="%8."/>
      <w:lvlJc w:val="left"/>
      <w:pPr>
        <w:ind w:left="5941" w:hanging="360"/>
      </w:pPr>
    </w:lvl>
    <w:lvl w:ilvl="8" w:tplc="0421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4">
    <w:nsid w:val="3B351A3D"/>
    <w:multiLevelType w:val="hybridMultilevel"/>
    <w:tmpl w:val="1F345C58"/>
    <w:lvl w:ilvl="0" w:tplc="FE1051F8">
      <w:start w:val="1"/>
      <w:numFmt w:val="lowerLetter"/>
      <w:lvlText w:val="%1."/>
      <w:lvlJc w:val="left"/>
      <w:pPr>
        <w:ind w:left="9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21" w:hanging="360"/>
      </w:pPr>
    </w:lvl>
    <w:lvl w:ilvl="2" w:tplc="0421001B" w:tentative="1">
      <w:start w:val="1"/>
      <w:numFmt w:val="lowerRoman"/>
      <w:lvlText w:val="%3."/>
      <w:lvlJc w:val="right"/>
      <w:pPr>
        <w:ind w:left="2341" w:hanging="180"/>
      </w:pPr>
    </w:lvl>
    <w:lvl w:ilvl="3" w:tplc="0421000F" w:tentative="1">
      <w:start w:val="1"/>
      <w:numFmt w:val="decimal"/>
      <w:lvlText w:val="%4."/>
      <w:lvlJc w:val="left"/>
      <w:pPr>
        <w:ind w:left="3061" w:hanging="360"/>
      </w:pPr>
    </w:lvl>
    <w:lvl w:ilvl="4" w:tplc="04210019" w:tentative="1">
      <w:start w:val="1"/>
      <w:numFmt w:val="lowerLetter"/>
      <w:lvlText w:val="%5."/>
      <w:lvlJc w:val="left"/>
      <w:pPr>
        <w:ind w:left="3781" w:hanging="360"/>
      </w:pPr>
    </w:lvl>
    <w:lvl w:ilvl="5" w:tplc="0421001B" w:tentative="1">
      <w:start w:val="1"/>
      <w:numFmt w:val="lowerRoman"/>
      <w:lvlText w:val="%6."/>
      <w:lvlJc w:val="right"/>
      <w:pPr>
        <w:ind w:left="4501" w:hanging="180"/>
      </w:pPr>
    </w:lvl>
    <w:lvl w:ilvl="6" w:tplc="0421000F" w:tentative="1">
      <w:start w:val="1"/>
      <w:numFmt w:val="decimal"/>
      <w:lvlText w:val="%7."/>
      <w:lvlJc w:val="left"/>
      <w:pPr>
        <w:ind w:left="5221" w:hanging="360"/>
      </w:pPr>
    </w:lvl>
    <w:lvl w:ilvl="7" w:tplc="04210019" w:tentative="1">
      <w:start w:val="1"/>
      <w:numFmt w:val="lowerLetter"/>
      <w:lvlText w:val="%8."/>
      <w:lvlJc w:val="left"/>
      <w:pPr>
        <w:ind w:left="5941" w:hanging="360"/>
      </w:pPr>
    </w:lvl>
    <w:lvl w:ilvl="8" w:tplc="0421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5">
    <w:nsid w:val="43E86991"/>
    <w:multiLevelType w:val="hybridMultilevel"/>
    <w:tmpl w:val="E1309304"/>
    <w:lvl w:ilvl="0" w:tplc="2402D752">
      <w:start w:val="1"/>
      <w:numFmt w:val="lowerLetter"/>
      <w:lvlText w:val="%1."/>
      <w:lvlJc w:val="left"/>
      <w:pPr>
        <w:ind w:left="198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01" w:hanging="360"/>
      </w:pPr>
    </w:lvl>
    <w:lvl w:ilvl="2" w:tplc="0421001B" w:tentative="1">
      <w:start w:val="1"/>
      <w:numFmt w:val="lowerRoman"/>
      <w:lvlText w:val="%3."/>
      <w:lvlJc w:val="right"/>
      <w:pPr>
        <w:ind w:left="3421" w:hanging="180"/>
      </w:pPr>
    </w:lvl>
    <w:lvl w:ilvl="3" w:tplc="0421000F" w:tentative="1">
      <w:start w:val="1"/>
      <w:numFmt w:val="decimal"/>
      <w:lvlText w:val="%4."/>
      <w:lvlJc w:val="left"/>
      <w:pPr>
        <w:ind w:left="4141" w:hanging="360"/>
      </w:pPr>
    </w:lvl>
    <w:lvl w:ilvl="4" w:tplc="04210019" w:tentative="1">
      <w:start w:val="1"/>
      <w:numFmt w:val="lowerLetter"/>
      <w:lvlText w:val="%5."/>
      <w:lvlJc w:val="left"/>
      <w:pPr>
        <w:ind w:left="4861" w:hanging="360"/>
      </w:pPr>
    </w:lvl>
    <w:lvl w:ilvl="5" w:tplc="0421001B" w:tentative="1">
      <w:start w:val="1"/>
      <w:numFmt w:val="lowerRoman"/>
      <w:lvlText w:val="%6."/>
      <w:lvlJc w:val="right"/>
      <w:pPr>
        <w:ind w:left="5581" w:hanging="180"/>
      </w:pPr>
    </w:lvl>
    <w:lvl w:ilvl="6" w:tplc="0421000F" w:tentative="1">
      <w:start w:val="1"/>
      <w:numFmt w:val="decimal"/>
      <w:lvlText w:val="%7."/>
      <w:lvlJc w:val="left"/>
      <w:pPr>
        <w:ind w:left="6301" w:hanging="360"/>
      </w:pPr>
    </w:lvl>
    <w:lvl w:ilvl="7" w:tplc="04210019" w:tentative="1">
      <w:start w:val="1"/>
      <w:numFmt w:val="lowerLetter"/>
      <w:lvlText w:val="%8."/>
      <w:lvlJc w:val="left"/>
      <w:pPr>
        <w:ind w:left="7021" w:hanging="360"/>
      </w:pPr>
    </w:lvl>
    <w:lvl w:ilvl="8" w:tplc="0421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16">
    <w:nsid w:val="491B606F"/>
    <w:multiLevelType w:val="hybridMultilevel"/>
    <w:tmpl w:val="F5D6D6D0"/>
    <w:lvl w:ilvl="0" w:tplc="3EE064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35338E"/>
    <w:multiLevelType w:val="hybridMultilevel"/>
    <w:tmpl w:val="53A4485C"/>
    <w:lvl w:ilvl="0" w:tplc="0421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2997AFA"/>
    <w:multiLevelType w:val="hybridMultilevel"/>
    <w:tmpl w:val="E1201DB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DD35F9"/>
    <w:multiLevelType w:val="hybridMultilevel"/>
    <w:tmpl w:val="EF7271CC"/>
    <w:lvl w:ilvl="0" w:tplc="57781BB2">
      <w:start w:val="1"/>
      <w:numFmt w:val="lowerLetter"/>
      <w:lvlText w:val="%1."/>
      <w:lvlJc w:val="left"/>
      <w:pPr>
        <w:ind w:left="9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21" w:hanging="360"/>
      </w:pPr>
    </w:lvl>
    <w:lvl w:ilvl="2" w:tplc="0421001B" w:tentative="1">
      <w:start w:val="1"/>
      <w:numFmt w:val="lowerRoman"/>
      <w:lvlText w:val="%3."/>
      <w:lvlJc w:val="right"/>
      <w:pPr>
        <w:ind w:left="2341" w:hanging="180"/>
      </w:pPr>
    </w:lvl>
    <w:lvl w:ilvl="3" w:tplc="0421000F" w:tentative="1">
      <w:start w:val="1"/>
      <w:numFmt w:val="decimal"/>
      <w:lvlText w:val="%4."/>
      <w:lvlJc w:val="left"/>
      <w:pPr>
        <w:ind w:left="3061" w:hanging="360"/>
      </w:pPr>
    </w:lvl>
    <w:lvl w:ilvl="4" w:tplc="04210019" w:tentative="1">
      <w:start w:val="1"/>
      <w:numFmt w:val="lowerLetter"/>
      <w:lvlText w:val="%5."/>
      <w:lvlJc w:val="left"/>
      <w:pPr>
        <w:ind w:left="3781" w:hanging="360"/>
      </w:pPr>
    </w:lvl>
    <w:lvl w:ilvl="5" w:tplc="0421001B" w:tentative="1">
      <w:start w:val="1"/>
      <w:numFmt w:val="lowerRoman"/>
      <w:lvlText w:val="%6."/>
      <w:lvlJc w:val="right"/>
      <w:pPr>
        <w:ind w:left="4501" w:hanging="180"/>
      </w:pPr>
    </w:lvl>
    <w:lvl w:ilvl="6" w:tplc="0421000F" w:tentative="1">
      <w:start w:val="1"/>
      <w:numFmt w:val="decimal"/>
      <w:lvlText w:val="%7."/>
      <w:lvlJc w:val="left"/>
      <w:pPr>
        <w:ind w:left="5221" w:hanging="360"/>
      </w:pPr>
    </w:lvl>
    <w:lvl w:ilvl="7" w:tplc="04210019" w:tentative="1">
      <w:start w:val="1"/>
      <w:numFmt w:val="lowerLetter"/>
      <w:lvlText w:val="%8."/>
      <w:lvlJc w:val="left"/>
      <w:pPr>
        <w:ind w:left="5941" w:hanging="360"/>
      </w:pPr>
    </w:lvl>
    <w:lvl w:ilvl="8" w:tplc="0421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0">
    <w:nsid w:val="59F84CDC"/>
    <w:multiLevelType w:val="hybridMultilevel"/>
    <w:tmpl w:val="D42C37AC"/>
    <w:lvl w:ilvl="0" w:tplc="BEEAC1A8">
      <w:start w:val="1"/>
      <w:numFmt w:val="lowerLetter"/>
      <w:lvlText w:val="%1."/>
      <w:lvlJc w:val="left"/>
      <w:pPr>
        <w:ind w:left="9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21" w:hanging="360"/>
      </w:pPr>
    </w:lvl>
    <w:lvl w:ilvl="2" w:tplc="0421001B" w:tentative="1">
      <w:start w:val="1"/>
      <w:numFmt w:val="lowerRoman"/>
      <w:lvlText w:val="%3."/>
      <w:lvlJc w:val="right"/>
      <w:pPr>
        <w:ind w:left="2341" w:hanging="180"/>
      </w:pPr>
    </w:lvl>
    <w:lvl w:ilvl="3" w:tplc="0421000F" w:tentative="1">
      <w:start w:val="1"/>
      <w:numFmt w:val="decimal"/>
      <w:lvlText w:val="%4."/>
      <w:lvlJc w:val="left"/>
      <w:pPr>
        <w:ind w:left="3061" w:hanging="360"/>
      </w:pPr>
    </w:lvl>
    <w:lvl w:ilvl="4" w:tplc="04210019" w:tentative="1">
      <w:start w:val="1"/>
      <w:numFmt w:val="lowerLetter"/>
      <w:lvlText w:val="%5."/>
      <w:lvlJc w:val="left"/>
      <w:pPr>
        <w:ind w:left="3781" w:hanging="360"/>
      </w:pPr>
    </w:lvl>
    <w:lvl w:ilvl="5" w:tplc="0421001B" w:tentative="1">
      <w:start w:val="1"/>
      <w:numFmt w:val="lowerRoman"/>
      <w:lvlText w:val="%6."/>
      <w:lvlJc w:val="right"/>
      <w:pPr>
        <w:ind w:left="4501" w:hanging="180"/>
      </w:pPr>
    </w:lvl>
    <w:lvl w:ilvl="6" w:tplc="0421000F" w:tentative="1">
      <w:start w:val="1"/>
      <w:numFmt w:val="decimal"/>
      <w:lvlText w:val="%7."/>
      <w:lvlJc w:val="left"/>
      <w:pPr>
        <w:ind w:left="5221" w:hanging="360"/>
      </w:pPr>
    </w:lvl>
    <w:lvl w:ilvl="7" w:tplc="04210019" w:tentative="1">
      <w:start w:val="1"/>
      <w:numFmt w:val="lowerLetter"/>
      <w:lvlText w:val="%8."/>
      <w:lvlJc w:val="left"/>
      <w:pPr>
        <w:ind w:left="5941" w:hanging="360"/>
      </w:pPr>
    </w:lvl>
    <w:lvl w:ilvl="8" w:tplc="0421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1">
    <w:nsid w:val="5BD11A99"/>
    <w:multiLevelType w:val="hybridMultilevel"/>
    <w:tmpl w:val="F74CA07C"/>
    <w:lvl w:ilvl="0" w:tplc="DD2C800E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21" w:hanging="360"/>
      </w:pPr>
    </w:lvl>
    <w:lvl w:ilvl="2" w:tplc="0421001B" w:tentative="1">
      <w:start w:val="1"/>
      <w:numFmt w:val="lowerRoman"/>
      <w:lvlText w:val="%3."/>
      <w:lvlJc w:val="right"/>
      <w:pPr>
        <w:ind w:left="2341" w:hanging="180"/>
      </w:pPr>
    </w:lvl>
    <w:lvl w:ilvl="3" w:tplc="0421000F" w:tentative="1">
      <w:start w:val="1"/>
      <w:numFmt w:val="decimal"/>
      <w:lvlText w:val="%4."/>
      <w:lvlJc w:val="left"/>
      <w:pPr>
        <w:ind w:left="3061" w:hanging="360"/>
      </w:pPr>
    </w:lvl>
    <w:lvl w:ilvl="4" w:tplc="04210019" w:tentative="1">
      <w:start w:val="1"/>
      <w:numFmt w:val="lowerLetter"/>
      <w:lvlText w:val="%5."/>
      <w:lvlJc w:val="left"/>
      <w:pPr>
        <w:ind w:left="3781" w:hanging="360"/>
      </w:pPr>
    </w:lvl>
    <w:lvl w:ilvl="5" w:tplc="0421001B" w:tentative="1">
      <w:start w:val="1"/>
      <w:numFmt w:val="lowerRoman"/>
      <w:lvlText w:val="%6."/>
      <w:lvlJc w:val="right"/>
      <w:pPr>
        <w:ind w:left="4501" w:hanging="180"/>
      </w:pPr>
    </w:lvl>
    <w:lvl w:ilvl="6" w:tplc="0421000F" w:tentative="1">
      <w:start w:val="1"/>
      <w:numFmt w:val="decimal"/>
      <w:lvlText w:val="%7."/>
      <w:lvlJc w:val="left"/>
      <w:pPr>
        <w:ind w:left="5221" w:hanging="360"/>
      </w:pPr>
    </w:lvl>
    <w:lvl w:ilvl="7" w:tplc="04210019" w:tentative="1">
      <w:start w:val="1"/>
      <w:numFmt w:val="lowerLetter"/>
      <w:lvlText w:val="%8."/>
      <w:lvlJc w:val="left"/>
      <w:pPr>
        <w:ind w:left="5941" w:hanging="360"/>
      </w:pPr>
    </w:lvl>
    <w:lvl w:ilvl="8" w:tplc="0421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2">
    <w:nsid w:val="60AF5C57"/>
    <w:multiLevelType w:val="hybridMultilevel"/>
    <w:tmpl w:val="F9AC049C"/>
    <w:lvl w:ilvl="0" w:tplc="5FD84E4A">
      <w:start w:val="1"/>
      <w:numFmt w:val="lowerLetter"/>
      <w:lvlText w:val="%1."/>
      <w:lvlJc w:val="left"/>
      <w:pPr>
        <w:ind w:left="9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21" w:hanging="360"/>
      </w:pPr>
    </w:lvl>
    <w:lvl w:ilvl="2" w:tplc="0421001B" w:tentative="1">
      <w:start w:val="1"/>
      <w:numFmt w:val="lowerRoman"/>
      <w:lvlText w:val="%3."/>
      <w:lvlJc w:val="right"/>
      <w:pPr>
        <w:ind w:left="2341" w:hanging="180"/>
      </w:pPr>
    </w:lvl>
    <w:lvl w:ilvl="3" w:tplc="0421000F" w:tentative="1">
      <w:start w:val="1"/>
      <w:numFmt w:val="decimal"/>
      <w:lvlText w:val="%4."/>
      <w:lvlJc w:val="left"/>
      <w:pPr>
        <w:ind w:left="3061" w:hanging="360"/>
      </w:pPr>
    </w:lvl>
    <w:lvl w:ilvl="4" w:tplc="04210019" w:tentative="1">
      <w:start w:val="1"/>
      <w:numFmt w:val="lowerLetter"/>
      <w:lvlText w:val="%5."/>
      <w:lvlJc w:val="left"/>
      <w:pPr>
        <w:ind w:left="3781" w:hanging="360"/>
      </w:pPr>
    </w:lvl>
    <w:lvl w:ilvl="5" w:tplc="0421001B" w:tentative="1">
      <w:start w:val="1"/>
      <w:numFmt w:val="lowerRoman"/>
      <w:lvlText w:val="%6."/>
      <w:lvlJc w:val="right"/>
      <w:pPr>
        <w:ind w:left="4501" w:hanging="180"/>
      </w:pPr>
    </w:lvl>
    <w:lvl w:ilvl="6" w:tplc="0421000F" w:tentative="1">
      <w:start w:val="1"/>
      <w:numFmt w:val="decimal"/>
      <w:lvlText w:val="%7."/>
      <w:lvlJc w:val="left"/>
      <w:pPr>
        <w:ind w:left="5221" w:hanging="360"/>
      </w:pPr>
    </w:lvl>
    <w:lvl w:ilvl="7" w:tplc="04210019" w:tentative="1">
      <w:start w:val="1"/>
      <w:numFmt w:val="lowerLetter"/>
      <w:lvlText w:val="%8."/>
      <w:lvlJc w:val="left"/>
      <w:pPr>
        <w:ind w:left="5941" w:hanging="360"/>
      </w:pPr>
    </w:lvl>
    <w:lvl w:ilvl="8" w:tplc="0421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3">
    <w:nsid w:val="659432F8"/>
    <w:multiLevelType w:val="hybridMultilevel"/>
    <w:tmpl w:val="DB3652B4"/>
    <w:lvl w:ilvl="0" w:tplc="901E3CEE">
      <w:start w:val="1"/>
      <w:numFmt w:val="lowerLetter"/>
      <w:lvlText w:val="%1."/>
      <w:lvlJc w:val="left"/>
      <w:pPr>
        <w:ind w:left="901" w:hanging="360"/>
      </w:pPr>
      <w:rPr>
        <w:rFonts w:eastAsiaTheme="minorEastAsia" w:hint="default"/>
      </w:rPr>
    </w:lvl>
    <w:lvl w:ilvl="1" w:tplc="04210019" w:tentative="1">
      <w:start w:val="1"/>
      <w:numFmt w:val="lowerLetter"/>
      <w:lvlText w:val="%2."/>
      <w:lvlJc w:val="left"/>
      <w:pPr>
        <w:ind w:left="1621" w:hanging="360"/>
      </w:pPr>
    </w:lvl>
    <w:lvl w:ilvl="2" w:tplc="0421001B" w:tentative="1">
      <w:start w:val="1"/>
      <w:numFmt w:val="lowerRoman"/>
      <w:lvlText w:val="%3."/>
      <w:lvlJc w:val="right"/>
      <w:pPr>
        <w:ind w:left="2341" w:hanging="180"/>
      </w:pPr>
    </w:lvl>
    <w:lvl w:ilvl="3" w:tplc="0421000F" w:tentative="1">
      <w:start w:val="1"/>
      <w:numFmt w:val="decimal"/>
      <w:lvlText w:val="%4."/>
      <w:lvlJc w:val="left"/>
      <w:pPr>
        <w:ind w:left="3061" w:hanging="360"/>
      </w:pPr>
    </w:lvl>
    <w:lvl w:ilvl="4" w:tplc="04210019" w:tentative="1">
      <w:start w:val="1"/>
      <w:numFmt w:val="lowerLetter"/>
      <w:lvlText w:val="%5."/>
      <w:lvlJc w:val="left"/>
      <w:pPr>
        <w:ind w:left="3781" w:hanging="360"/>
      </w:pPr>
    </w:lvl>
    <w:lvl w:ilvl="5" w:tplc="0421001B" w:tentative="1">
      <w:start w:val="1"/>
      <w:numFmt w:val="lowerRoman"/>
      <w:lvlText w:val="%6."/>
      <w:lvlJc w:val="right"/>
      <w:pPr>
        <w:ind w:left="4501" w:hanging="180"/>
      </w:pPr>
    </w:lvl>
    <w:lvl w:ilvl="6" w:tplc="0421000F" w:tentative="1">
      <w:start w:val="1"/>
      <w:numFmt w:val="decimal"/>
      <w:lvlText w:val="%7."/>
      <w:lvlJc w:val="left"/>
      <w:pPr>
        <w:ind w:left="5221" w:hanging="360"/>
      </w:pPr>
    </w:lvl>
    <w:lvl w:ilvl="7" w:tplc="04210019" w:tentative="1">
      <w:start w:val="1"/>
      <w:numFmt w:val="lowerLetter"/>
      <w:lvlText w:val="%8."/>
      <w:lvlJc w:val="left"/>
      <w:pPr>
        <w:ind w:left="5941" w:hanging="360"/>
      </w:pPr>
    </w:lvl>
    <w:lvl w:ilvl="8" w:tplc="0421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4">
    <w:nsid w:val="6A045EC7"/>
    <w:multiLevelType w:val="hybridMultilevel"/>
    <w:tmpl w:val="1D4A061C"/>
    <w:lvl w:ilvl="0" w:tplc="8AD6A91E">
      <w:start w:val="1"/>
      <w:numFmt w:val="lowerLetter"/>
      <w:lvlText w:val="%1."/>
      <w:lvlJc w:val="left"/>
      <w:pPr>
        <w:ind w:left="9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21" w:hanging="360"/>
      </w:pPr>
    </w:lvl>
    <w:lvl w:ilvl="2" w:tplc="0421001B" w:tentative="1">
      <w:start w:val="1"/>
      <w:numFmt w:val="lowerRoman"/>
      <w:lvlText w:val="%3."/>
      <w:lvlJc w:val="right"/>
      <w:pPr>
        <w:ind w:left="2341" w:hanging="180"/>
      </w:pPr>
    </w:lvl>
    <w:lvl w:ilvl="3" w:tplc="0421000F" w:tentative="1">
      <w:start w:val="1"/>
      <w:numFmt w:val="decimal"/>
      <w:lvlText w:val="%4."/>
      <w:lvlJc w:val="left"/>
      <w:pPr>
        <w:ind w:left="3061" w:hanging="360"/>
      </w:pPr>
    </w:lvl>
    <w:lvl w:ilvl="4" w:tplc="04210019" w:tentative="1">
      <w:start w:val="1"/>
      <w:numFmt w:val="lowerLetter"/>
      <w:lvlText w:val="%5."/>
      <w:lvlJc w:val="left"/>
      <w:pPr>
        <w:ind w:left="3781" w:hanging="360"/>
      </w:pPr>
    </w:lvl>
    <w:lvl w:ilvl="5" w:tplc="0421001B" w:tentative="1">
      <w:start w:val="1"/>
      <w:numFmt w:val="lowerRoman"/>
      <w:lvlText w:val="%6."/>
      <w:lvlJc w:val="right"/>
      <w:pPr>
        <w:ind w:left="4501" w:hanging="180"/>
      </w:pPr>
    </w:lvl>
    <w:lvl w:ilvl="6" w:tplc="0421000F" w:tentative="1">
      <w:start w:val="1"/>
      <w:numFmt w:val="decimal"/>
      <w:lvlText w:val="%7."/>
      <w:lvlJc w:val="left"/>
      <w:pPr>
        <w:ind w:left="5221" w:hanging="360"/>
      </w:pPr>
    </w:lvl>
    <w:lvl w:ilvl="7" w:tplc="04210019" w:tentative="1">
      <w:start w:val="1"/>
      <w:numFmt w:val="lowerLetter"/>
      <w:lvlText w:val="%8."/>
      <w:lvlJc w:val="left"/>
      <w:pPr>
        <w:ind w:left="5941" w:hanging="360"/>
      </w:pPr>
    </w:lvl>
    <w:lvl w:ilvl="8" w:tplc="0421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5">
    <w:nsid w:val="6AF34698"/>
    <w:multiLevelType w:val="hybridMultilevel"/>
    <w:tmpl w:val="6FD82238"/>
    <w:lvl w:ilvl="0" w:tplc="CCD6BB42">
      <w:start w:val="1"/>
      <w:numFmt w:val="lowerLetter"/>
      <w:lvlText w:val="%1."/>
      <w:lvlJc w:val="left"/>
      <w:pPr>
        <w:ind w:left="9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21" w:hanging="360"/>
      </w:pPr>
    </w:lvl>
    <w:lvl w:ilvl="2" w:tplc="0421001B" w:tentative="1">
      <w:start w:val="1"/>
      <w:numFmt w:val="lowerRoman"/>
      <w:lvlText w:val="%3."/>
      <w:lvlJc w:val="right"/>
      <w:pPr>
        <w:ind w:left="2341" w:hanging="180"/>
      </w:pPr>
    </w:lvl>
    <w:lvl w:ilvl="3" w:tplc="0421000F" w:tentative="1">
      <w:start w:val="1"/>
      <w:numFmt w:val="decimal"/>
      <w:lvlText w:val="%4."/>
      <w:lvlJc w:val="left"/>
      <w:pPr>
        <w:ind w:left="3061" w:hanging="360"/>
      </w:pPr>
    </w:lvl>
    <w:lvl w:ilvl="4" w:tplc="04210019" w:tentative="1">
      <w:start w:val="1"/>
      <w:numFmt w:val="lowerLetter"/>
      <w:lvlText w:val="%5."/>
      <w:lvlJc w:val="left"/>
      <w:pPr>
        <w:ind w:left="3781" w:hanging="360"/>
      </w:pPr>
    </w:lvl>
    <w:lvl w:ilvl="5" w:tplc="0421001B" w:tentative="1">
      <w:start w:val="1"/>
      <w:numFmt w:val="lowerRoman"/>
      <w:lvlText w:val="%6."/>
      <w:lvlJc w:val="right"/>
      <w:pPr>
        <w:ind w:left="4501" w:hanging="180"/>
      </w:pPr>
    </w:lvl>
    <w:lvl w:ilvl="6" w:tplc="0421000F" w:tentative="1">
      <w:start w:val="1"/>
      <w:numFmt w:val="decimal"/>
      <w:lvlText w:val="%7."/>
      <w:lvlJc w:val="left"/>
      <w:pPr>
        <w:ind w:left="5221" w:hanging="360"/>
      </w:pPr>
    </w:lvl>
    <w:lvl w:ilvl="7" w:tplc="04210019" w:tentative="1">
      <w:start w:val="1"/>
      <w:numFmt w:val="lowerLetter"/>
      <w:lvlText w:val="%8."/>
      <w:lvlJc w:val="left"/>
      <w:pPr>
        <w:ind w:left="5941" w:hanging="360"/>
      </w:pPr>
    </w:lvl>
    <w:lvl w:ilvl="8" w:tplc="0421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6">
    <w:nsid w:val="6B12716B"/>
    <w:multiLevelType w:val="hybridMultilevel"/>
    <w:tmpl w:val="168A15EC"/>
    <w:lvl w:ilvl="0" w:tplc="9D9E2E56">
      <w:start w:val="1"/>
      <w:numFmt w:val="lowerLetter"/>
      <w:lvlText w:val="%1."/>
      <w:lvlJc w:val="left"/>
      <w:pPr>
        <w:ind w:left="9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21" w:hanging="360"/>
      </w:pPr>
    </w:lvl>
    <w:lvl w:ilvl="2" w:tplc="0421001B" w:tentative="1">
      <w:start w:val="1"/>
      <w:numFmt w:val="lowerRoman"/>
      <w:lvlText w:val="%3."/>
      <w:lvlJc w:val="right"/>
      <w:pPr>
        <w:ind w:left="2341" w:hanging="180"/>
      </w:pPr>
    </w:lvl>
    <w:lvl w:ilvl="3" w:tplc="0421000F" w:tentative="1">
      <w:start w:val="1"/>
      <w:numFmt w:val="decimal"/>
      <w:lvlText w:val="%4."/>
      <w:lvlJc w:val="left"/>
      <w:pPr>
        <w:ind w:left="3061" w:hanging="360"/>
      </w:pPr>
    </w:lvl>
    <w:lvl w:ilvl="4" w:tplc="04210019" w:tentative="1">
      <w:start w:val="1"/>
      <w:numFmt w:val="lowerLetter"/>
      <w:lvlText w:val="%5."/>
      <w:lvlJc w:val="left"/>
      <w:pPr>
        <w:ind w:left="3781" w:hanging="360"/>
      </w:pPr>
    </w:lvl>
    <w:lvl w:ilvl="5" w:tplc="0421001B" w:tentative="1">
      <w:start w:val="1"/>
      <w:numFmt w:val="lowerRoman"/>
      <w:lvlText w:val="%6."/>
      <w:lvlJc w:val="right"/>
      <w:pPr>
        <w:ind w:left="4501" w:hanging="180"/>
      </w:pPr>
    </w:lvl>
    <w:lvl w:ilvl="6" w:tplc="0421000F" w:tentative="1">
      <w:start w:val="1"/>
      <w:numFmt w:val="decimal"/>
      <w:lvlText w:val="%7."/>
      <w:lvlJc w:val="left"/>
      <w:pPr>
        <w:ind w:left="5221" w:hanging="360"/>
      </w:pPr>
    </w:lvl>
    <w:lvl w:ilvl="7" w:tplc="04210019" w:tentative="1">
      <w:start w:val="1"/>
      <w:numFmt w:val="lowerLetter"/>
      <w:lvlText w:val="%8."/>
      <w:lvlJc w:val="left"/>
      <w:pPr>
        <w:ind w:left="5941" w:hanging="360"/>
      </w:pPr>
    </w:lvl>
    <w:lvl w:ilvl="8" w:tplc="0421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7">
    <w:nsid w:val="738927F2"/>
    <w:multiLevelType w:val="hybridMultilevel"/>
    <w:tmpl w:val="921A554A"/>
    <w:lvl w:ilvl="0" w:tplc="06184B28">
      <w:start w:val="1"/>
      <w:numFmt w:val="lowerLetter"/>
      <w:lvlText w:val="%1."/>
      <w:lvlJc w:val="left"/>
      <w:pPr>
        <w:ind w:left="9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21" w:hanging="360"/>
      </w:pPr>
    </w:lvl>
    <w:lvl w:ilvl="2" w:tplc="0421001B" w:tentative="1">
      <w:start w:val="1"/>
      <w:numFmt w:val="lowerRoman"/>
      <w:lvlText w:val="%3."/>
      <w:lvlJc w:val="right"/>
      <w:pPr>
        <w:ind w:left="2341" w:hanging="180"/>
      </w:pPr>
    </w:lvl>
    <w:lvl w:ilvl="3" w:tplc="0421000F" w:tentative="1">
      <w:start w:val="1"/>
      <w:numFmt w:val="decimal"/>
      <w:lvlText w:val="%4."/>
      <w:lvlJc w:val="left"/>
      <w:pPr>
        <w:ind w:left="3061" w:hanging="360"/>
      </w:pPr>
    </w:lvl>
    <w:lvl w:ilvl="4" w:tplc="04210019" w:tentative="1">
      <w:start w:val="1"/>
      <w:numFmt w:val="lowerLetter"/>
      <w:lvlText w:val="%5."/>
      <w:lvlJc w:val="left"/>
      <w:pPr>
        <w:ind w:left="3781" w:hanging="360"/>
      </w:pPr>
    </w:lvl>
    <w:lvl w:ilvl="5" w:tplc="0421001B" w:tentative="1">
      <w:start w:val="1"/>
      <w:numFmt w:val="lowerRoman"/>
      <w:lvlText w:val="%6."/>
      <w:lvlJc w:val="right"/>
      <w:pPr>
        <w:ind w:left="4501" w:hanging="180"/>
      </w:pPr>
    </w:lvl>
    <w:lvl w:ilvl="6" w:tplc="0421000F" w:tentative="1">
      <w:start w:val="1"/>
      <w:numFmt w:val="decimal"/>
      <w:lvlText w:val="%7."/>
      <w:lvlJc w:val="left"/>
      <w:pPr>
        <w:ind w:left="5221" w:hanging="360"/>
      </w:pPr>
    </w:lvl>
    <w:lvl w:ilvl="7" w:tplc="04210019" w:tentative="1">
      <w:start w:val="1"/>
      <w:numFmt w:val="lowerLetter"/>
      <w:lvlText w:val="%8."/>
      <w:lvlJc w:val="left"/>
      <w:pPr>
        <w:ind w:left="5941" w:hanging="360"/>
      </w:pPr>
    </w:lvl>
    <w:lvl w:ilvl="8" w:tplc="0421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8">
    <w:nsid w:val="73B52F4B"/>
    <w:multiLevelType w:val="hybridMultilevel"/>
    <w:tmpl w:val="62FA990A"/>
    <w:lvl w:ilvl="0" w:tplc="F3C09378">
      <w:start w:val="1"/>
      <w:numFmt w:val="decimal"/>
      <w:lvlText w:val="%1."/>
      <w:lvlJc w:val="left"/>
      <w:pPr>
        <w:ind w:left="1621" w:hanging="360"/>
      </w:pPr>
      <w:rPr>
        <w:rFonts w:hint="default"/>
      </w:rPr>
    </w:lvl>
    <w:lvl w:ilvl="1" w:tplc="98CA202A">
      <w:start w:val="1"/>
      <w:numFmt w:val="lowerLetter"/>
      <w:lvlText w:val="%2."/>
      <w:lvlJc w:val="left"/>
      <w:pPr>
        <w:ind w:left="2341" w:hanging="360"/>
      </w:pPr>
      <w:rPr>
        <w:rFonts w:hint="default"/>
      </w:rPr>
    </w:lvl>
    <w:lvl w:ilvl="2" w:tplc="92729D86">
      <w:start w:val="1"/>
      <w:numFmt w:val="upperLetter"/>
      <w:lvlText w:val="%3."/>
      <w:lvlJc w:val="left"/>
      <w:pPr>
        <w:ind w:left="3241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781" w:hanging="360"/>
      </w:pPr>
    </w:lvl>
    <w:lvl w:ilvl="4" w:tplc="04210019" w:tentative="1">
      <w:start w:val="1"/>
      <w:numFmt w:val="lowerLetter"/>
      <w:lvlText w:val="%5."/>
      <w:lvlJc w:val="left"/>
      <w:pPr>
        <w:ind w:left="4501" w:hanging="360"/>
      </w:pPr>
    </w:lvl>
    <w:lvl w:ilvl="5" w:tplc="0421001B" w:tentative="1">
      <w:start w:val="1"/>
      <w:numFmt w:val="lowerRoman"/>
      <w:lvlText w:val="%6."/>
      <w:lvlJc w:val="right"/>
      <w:pPr>
        <w:ind w:left="5221" w:hanging="180"/>
      </w:pPr>
    </w:lvl>
    <w:lvl w:ilvl="6" w:tplc="0421000F" w:tentative="1">
      <w:start w:val="1"/>
      <w:numFmt w:val="decimal"/>
      <w:lvlText w:val="%7."/>
      <w:lvlJc w:val="left"/>
      <w:pPr>
        <w:ind w:left="5941" w:hanging="360"/>
      </w:pPr>
    </w:lvl>
    <w:lvl w:ilvl="7" w:tplc="04210019" w:tentative="1">
      <w:start w:val="1"/>
      <w:numFmt w:val="lowerLetter"/>
      <w:lvlText w:val="%8."/>
      <w:lvlJc w:val="left"/>
      <w:pPr>
        <w:ind w:left="6661" w:hanging="360"/>
      </w:pPr>
    </w:lvl>
    <w:lvl w:ilvl="8" w:tplc="0421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29">
    <w:nsid w:val="752900E2"/>
    <w:multiLevelType w:val="hybridMultilevel"/>
    <w:tmpl w:val="7046B024"/>
    <w:lvl w:ilvl="0" w:tplc="4C40C80E">
      <w:start w:val="1"/>
      <w:numFmt w:val="lowerLetter"/>
      <w:lvlText w:val="%1."/>
      <w:lvlJc w:val="left"/>
      <w:pPr>
        <w:ind w:left="1981" w:hanging="360"/>
      </w:pPr>
      <w:rPr>
        <w:rFonts w:ascii="Arial" w:hAnsi="Arial" w:cs="Arial" w:hint="default"/>
        <w:color w:val="222222"/>
        <w:sz w:val="22"/>
      </w:rPr>
    </w:lvl>
    <w:lvl w:ilvl="1" w:tplc="04210019" w:tentative="1">
      <w:start w:val="1"/>
      <w:numFmt w:val="lowerLetter"/>
      <w:lvlText w:val="%2."/>
      <w:lvlJc w:val="left"/>
      <w:pPr>
        <w:ind w:left="2701" w:hanging="360"/>
      </w:pPr>
    </w:lvl>
    <w:lvl w:ilvl="2" w:tplc="0421001B" w:tentative="1">
      <w:start w:val="1"/>
      <w:numFmt w:val="lowerRoman"/>
      <w:lvlText w:val="%3."/>
      <w:lvlJc w:val="right"/>
      <w:pPr>
        <w:ind w:left="3421" w:hanging="180"/>
      </w:pPr>
    </w:lvl>
    <w:lvl w:ilvl="3" w:tplc="0421000F" w:tentative="1">
      <w:start w:val="1"/>
      <w:numFmt w:val="decimal"/>
      <w:lvlText w:val="%4."/>
      <w:lvlJc w:val="left"/>
      <w:pPr>
        <w:ind w:left="4141" w:hanging="360"/>
      </w:pPr>
    </w:lvl>
    <w:lvl w:ilvl="4" w:tplc="04210019" w:tentative="1">
      <w:start w:val="1"/>
      <w:numFmt w:val="lowerLetter"/>
      <w:lvlText w:val="%5."/>
      <w:lvlJc w:val="left"/>
      <w:pPr>
        <w:ind w:left="4861" w:hanging="360"/>
      </w:pPr>
    </w:lvl>
    <w:lvl w:ilvl="5" w:tplc="0421001B" w:tentative="1">
      <w:start w:val="1"/>
      <w:numFmt w:val="lowerRoman"/>
      <w:lvlText w:val="%6."/>
      <w:lvlJc w:val="right"/>
      <w:pPr>
        <w:ind w:left="5581" w:hanging="180"/>
      </w:pPr>
    </w:lvl>
    <w:lvl w:ilvl="6" w:tplc="0421000F" w:tentative="1">
      <w:start w:val="1"/>
      <w:numFmt w:val="decimal"/>
      <w:lvlText w:val="%7."/>
      <w:lvlJc w:val="left"/>
      <w:pPr>
        <w:ind w:left="6301" w:hanging="360"/>
      </w:pPr>
    </w:lvl>
    <w:lvl w:ilvl="7" w:tplc="04210019" w:tentative="1">
      <w:start w:val="1"/>
      <w:numFmt w:val="lowerLetter"/>
      <w:lvlText w:val="%8."/>
      <w:lvlJc w:val="left"/>
      <w:pPr>
        <w:ind w:left="7021" w:hanging="360"/>
      </w:pPr>
    </w:lvl>
    <w:lvl w:ilvl="8" w:tplc="0421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30">
    <w:nsid w:val="75365A06"/>
    <w:multiLevelType w:val="hybridMultilevel"/>
    <w:tmpl w:val="C750D144"/>
    <w:lvl w:ilvl="0" w:tplc="F3E08FB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9" w:hanging="360"/>
      </w:pPr>
    </w:lvl>
    <w:lvl w:ilvl="2" w:tplc="0421001B" w:tentative="1">
      <w:start w:val="1"/>
      <w:numFmt w:val="lowerRoman"/>
      <w:lvlText w:val="%3."/>
      <w:lvlJc w:val="right"/>
      <w:pPr>
        <w:ind w:left="2119" w:hanging="180"/>
      </w:pPr>
    </w:lvl>
    <w:lvl w:ilvl="3" w:tplc="0421000F" w:tentative="1">
      <w:start w:val="1"/>
      <w:numFmt w:val="decimal"/>
      <w:lvlText w:val="%4."/>
      <w:lvlJc w:val="left"/>
      <w:pPr>
        <w:ind w:left="2839" w:hanging="360"/>
      </w:pPr>
    </w:lvl>
    <w:lvl w:ilvl="4" w:tplc="04210019" w:tentative="1">
      <w:start w:val="1"/>
      <w:numFmt w:val="lowerLetter"/>
      <w:lvlText w:val="%5."/>
      <w:lvlJc w:val="left"/>
      <w:pPr>
        <w:ind w:left="3559" w:hanging="360"/>
      </w:pPr>
    </w:lvl>
    <w:lvl w:ilvl="5" w:tplc="0421001B" w:tentative="1">
      <w:start w:val="1"/>
      <w:numFmt w:val="lowerRoman"/>
      <w:lvlText w:val="%6."/>
      <w:lvlJc w:val="right"/>
      <w:pPr>
        <w:ind w:left="4279" w:hanging="180"/>
      </w:pPr>
    </w:lvl>
    <w:lvl w:ilvl="6" w:tplc="0421000F" w:tentative="1">
      <w:start w:val="1"/>
      <w:numFmt w:val="decimal"/>
      <w:lvlText w:val="%7."/>
      <w:lvlJc w:val="left"/>
      <w:pPr>
        <w:ind w:left="4999" w:hanging="360"/>
      </w:pPr>
    </w:lvl>
    <w:lvl w:ilvl="7" w:tplc="04210019" w:tentative="1">
      <w:start w:val="1"/>
      <w:numFmt w:val="lowerLetter"/>
      <w:lvlText w:val="%8."/>
      <w:lvlJc w:val="left"/>
      <w:pPr>
        <w:ind w:left="5719" w:hanging="360"/>
      </w:pPr>
    </w:lvl>
    <w:lvl w:ilvl="8" w:tplc="0421001B" w:tentative="1">
      <w:start w:val="1"/>
      <w:numFmt w:val="lowerRoman"/>
      <w:lvlText w:val="%9."/>
      <w:lvlJc w:val="right"/>
      <w:pPr>
        <w:ind w:left="6439" w:hanging="180"/>
      </w:pPr>
    </w:lvl>
  </w:abstractNum>
  <w:num w:numId="1">
    <w:abstractNumId w:val="11"/>
  </w:num>
  <w:num w:numId="2">
    <w:abstractNumId w:val="28"/>
  </w:num>
  <w:num w:numId="3">
    <w:abstractNumId w:val="8"/>
  </w:num>
  <w:num w:numId="4">
    <w:abstractNumId w:val="9"/>
  </w:num>
  <w:num w:numId="5">
    <w:abstractNumId w:val="18"/>
  </w:num>
  <w:num w:numId="6">
    <w:abstractNumId w:val="21"/>
  </w:num>
  <w:num w:numId="7">
    <w:abstractNumId w:val="12"/>
  </w:num>
  <w:num w:numId="8">
    <w:abstractNumId w:val="0"/>
  </w:num>
  <w:num w:numId="9">
    <w:abstractNumId w:val="25"/>
  </w:num>
  <w:num w:numId="10">
    <w:abstractNumId w:val="22"/>
  </w:num>
  <w:num w:numId="11">
    <w:abstractNumId w:val="3"/>
  </w:num>
  <w:num w:numId="12">
    <w:abstractNumId w:val="23"/>
  </w:num>
  <w:num w:numId="13">
    <w:abstractNumId w:val="5"/>
  </w:num>
  <w:num w:numId="14">
    <w:abstractNumId w:val="19"/>
  </w:num>
  <w:num w:numId="15">
    <w:abstractNumId w:val="24"/>
  </w:num>
  <w:num w:numId="16">
    <w:abstractNumId w:val="20"/>
  </w:num>
  <w:num w:numId="17">
    <w:abstractNumId w:val="16"/>
  </w:num>
  <w:num w:numId="18">
    <w:abstractNumId w:val="6"/>
  </w:num>
  <w:num w:numId="19">
    <w:abstractNumId w:val="26"/>
  </w:num>
  <w:num w:numId="20">
    <w:abstractNumId w:val="2"/>
  </w:num>
  <w:num w:numId="21">
    <w:abstractNumId w:val="1"/>
  </w:num>
  <w:num w:numId="22">
    <w:abstractNumId w:val="14"/>
  </w:num>
  <w:num w:numId="23">
    <w:abstractNumId w:val="13"/>
  </w:num>
  <w:num w:numId="24">
    <w:abstractNumId w:val="27"/>
  </w:num>
  <w:num w:numId="25">
    <w:abstractNumId w:val="10"/>
  </w:num>
  <w:num w:numId="26">
    <w:abstractNumId w:val="4"/>
  </w:num>
  <w:num w:numId="27">
    <w:abstractNumId w:val="17"/>
  </w:num>
  <w:num w:numId="28">
    <w:abstractNumId w:val="15"/>
  </w:num>
  <w:num w:numId="29">
    <w:abstractNumId w:val="29"/>
  </w:num>
  <w:num w:numId="30">
    <w:abstractNumId w:val="30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672"/>
    <w:rsid w:val="0000560E"/>
    <w:rsid w:val="00016586"/>
    <w:rsid w:val="001B5FF1"/>
    <w:rsid w:val="001E7EA0"/>
    <w:rsid w:val="00247051"/>
    <w:rsid w:val="002C401F"/>
    <w:rsid w:val="00330672"/>
    <w:rsid w:val="003361F6"/>
    <w:rsid w:val="00343AE0"/>
    <w:rsid w:val="003E2706"/>
    <w:rsid w:val="00453DEC"/>
    <w:rsid w:val="00570E49"/>
    <w:rsid w:val="00781FED"/>
    <w:rsid w:val="007C1092"/>
    <w:rsid w:val="007F29E5"/>
    <w:rsid w:val="00870321"/>
    <w:rsid w:val="008A6B5C"/>
    <w:rsid w:val="008F33BE"/>
    <w:rsid w:val="00923007"/>
    <w:rsid w:val="0092381B"/>
    <w:rsid w:val="009A13E5"/>
    <w:rsid w:val="00A43D8A"/>
    <w:rsid w:val="00AA0520"/>
    <w:rsid w:val="00AB68FF"/>
    <w:rsid w:val="00D624DC"/>
    <w:rsid w:val="00D63BDA"/>
    <w:rsid w:val="00F5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672"/>
    <w:pPr>
      <w:spacing w:after="0" w:line="240" w:lineRule="auto"/>
      <w:ind w:left="1792" w:hanging="357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Colorful List - Accent 11,List Paragraph1,Body of text+1,Body of text+2,Body of text+3,List Paragraph11,HEADING 1,Medium Grid 1 - Accent 21,Body of textCxSp,soal jawab,Heading 11"/>
    <w:basedOn w:val="Normal"/>
    <w:link w:val="ListParagraphChar"/>
    <w:uiPriority w:val="34"/>
    <w:qFormat/>
    <w:rsid w:val="00330672"/>
    <w:pPr>
      <w:ind w:left="720"/>
      <w:contextualSpacing/>
    </w:pPr>
    <w:rPr>
      <w:rFonts w:eastAsiaTheme="minorEastAsia"/>
    </w:rPr>
  </w:style>
  <w:style w:type="paragraph" w:customStyle="1" w:styleId="TableParagraph">
    <w:name w:val="Table Paragraph"/>
    <w:basedOn w:val="Normal"/>
    <w:uiPriority w:val="1"/>
    <w:rsid w:val="003306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HEADING 1 Char,Medium Grid 1 - Accent 21 Char,Body of textCxSp Char"/>
    <w:link w:val="ListParagraph"/>
    <w:uiPriority w:val="34"/>
    <w:locked/>
    <w:rsid w:val="0033067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D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3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3BE"/>
  </w:style>
  <w:style w:type="paragraph" w:styleId="Footer">
    <w:name w:val="footer"/>
    <w:basedOn w:val="Normal"/>
    <w:link w:val="FooterChar"/>
    <w:uiPriority w:val="99"/>
    <w:unhideWhenUsed/>
    <w:rsid w:val="008F3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3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672"/>
    <w:pPr>
      <w:spacing w:after="0" w:line="240" w:lineRule="auto"/>
      <w:ind w:left="1792" w:hanging="357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Colorful List - Accent 11,List Paragraph1,Body of text+1,Body of text+2,Body of text+3,List Paragraph11,HEADING 1,Medium Grid 1 - Accent 21,Body of textCxSp,soal jawab,Heading 11"/>
    <w:basedOn w:val="Normal"/>
    <w:link w:val="ListParagraphChar"/>
    <w:uiPriority w:val="34"/>
    <w:qFormat/>
    <w:rsid w:val="00330672"/>
    <w:pPr>
      <w:ind w:left="720"/>
      <w:contextualSpacing/>
    </w:pPr>
    <w:rPr>
      <w:rFonts w:eastAsiaTheme="minorEastAsia"/>
    </w:rPr>
  </w:style>
  <w:style w:type="paragraph" w:customStyle="1" w:styleId="TableParagraph">
    <w:name w:val="Table Paragraph"/>
    <w:basedOn w:val="Normal"/>
    <w:uiPriority w:val="1"/>
    <w:rsid w:val="003306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HEADING 1 Char,Medium Grid 1 - Accent 21 Char,Body of textCxSp Char"/>
    <w:link w:val="ListParagraph"/>
    <w:uiPriority w:val="34"/>
    <w:locked/>
    <w:rsid w:val="0033067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D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3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3BE"/>
  </w:style>
  <w:style w:type="paragraph" w:styleId="Footer">
    <w:name w:val="footer"/>
    <w:basedOn w:val="Normal"/>
    <w:link w:val="FooterChar"/>
    <w:uiPriority w:val="99"/>
    <w:unhideWhenUsed/>
    <w:rsid w:val="008F3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2</cp:revision>
  <cp:lastPrinted>2021-08-28T07:37:00Z</cp:lastPrinted>
  <dcterms:created xsi:type="dcterms:W3CDTF">2021-09-14T13:45:00Z</dcterms:created>
  <dcterms:modified xsi:type="dcterms:W3CDTF">2021-09-14T13:45:00Z</dcterms:modified>
</cp:coreProperties>
</file>